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78EAF" w14:textId="77777777" w:rsidR="00B53977" w:rsidRDefault="00B53977" w:rsidP="00B5397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KATA PENGANTAR</w:t>
      </w:r>
    </w:p>
    <w:p w14:paraId="70A9C06A" w14:textId="77777777" w:rsidR="00B53977" w:rsidRDefault="00B53977" w:rsidP="00B53977">
      <w:pPr>
        <w:tabs>
          <w:tab w:val="left" w:pos="3544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7917A" w14:textId="77777777" w:rsidR="00B53977" w:rsidRDefault="00B53977" w:rsidP="00B5397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Puji </w:t>
      </w:r>
      <w:proofErr w:type="spellStart"/>
      <w:r>
        <w:rPr>
          <w:rFonts w:ascii="Times New Roman" w:hAnsi="Times New Roman" w:cs="Times New Roman"/>
          <w:sz w:val="24"/>
          <w:szCs w:val="24"/>
        </w:rPr>
        <w:t>syukur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panjatkan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kehadiran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Allah SWT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melimpahkan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karunia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-Nya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/>
          <w:sz w:val="24"/>
          <w:szCs w:val="24"/>
          <w:lang w:val="fi-FI"/>
        </w:rPr>
        <w:t>Edukasi Gizi Seimbang Pada Remaja Terhadap Pengetahuan Gizi Pada remaja yang berisiko anemia di SMP Negeri 14 Kota Jambi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3A4CF9C" w14:textId="77777777" w:rsidR="00B53977" w:rsidRDefault="00B53977" w:rsidP="00B53977">
      <w:pPr>
        <w:tabs>
          <w:tab w:val="left" w:pos="3544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sebesar-besarnya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4BD68CB" w14:textId="77777777" w:rsidR="00B53977" w:rsidRDefault="00B53977" w:rsidP="00B53977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Yayasan Wahana </w:t>
      </w:r>
      <w:r>
        <w:rPr>
          <w:rFonts w:ascii="Times New Roman" w:hAnsi="Times New Roman" w:cs="Times New Roman"/>
          <w:sz w:val="24"/>
          <w:szCs w:val="24"/>
        </w:rPr>
        <w:t xml:space="preserve">Bhakti Karya </w:t>
      </w:r>
      <w:proofErr w:type="spellStart"/>
      <w:r>
        <w:rPr>
          <w:rFonts w:ascii="Times New Roman" w:hAnsi="Times New Roman" w:cs="Times New Roman"/>
          <w:sz w:val="24"/>
          <w:szCs w:val="24"/>
        </w:rPr>
        <w:t>Husada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Bapak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Bidik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Prasetya, M.M.</w:t>
      </w:r>
    </w:p>
    <w:p w14:paraId="1169F46A" w14:textId="77777777" w:rsidR="00B53977" w:rsidRDefault="00B53977" w:rsidP="00B53977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</w:t>
      </w:r>
      <w:proofErr w:type="spellStart"/>
      <w:r>
        <w:rPr>
          <w:rFonts w:ascii="Times New Roman" w:hAnsi="Times New Roman" w:cs="Times New Roman"/>
          <w:sz w:val="24"/>
          <w:szCs w:val="24"/>
        </w:rPr>
        <w:t>Letkol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CKM dr. Reko Priyongo,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Sp.An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Dandenkesyah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02.04.02 </w:t>
      </w:r>
    </w:p>
    <w:p w14:paraId="28D2309F" w14:textId="77777777" w:rsidR="00B53977" w:rsidRDefault="00B53977" w:rsidP="00B53977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Mayor CKM Ruri Rahmadi,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S.Kep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M.H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Jambi. </w:t>
      </w:r>
    </w:p>
    <w:p w14:paraId="229FFA63" w14:textId="77777777" w:rsidR="00B53977" w:rsidRDefault="00B53977" w:rsidP="00B53977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Ibu Ns. Novida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Nengsih,M</w:t>
      </w:r>
      <w:proofErr w:type="gramEnd"/>
      <w:r>
        <w:rPr>
          <w:rFonts w:ascii="Times New Roman" w:hAnsi="Times New Roman" w:cs="Times New Roman"/>
          <w:sz w:val="24"/>
          <w:szCs w:val="24"/>
        </w:rPr>
        <w:t>.Kep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dan Ibu Ns. Intan </w:t>
      </w:r>
      <w:proofErr w:type="spellStart"/>
      <w:r>
        <w:rPr>
          <w:rFonts w:ascii="Times New Roman" w:hAnsi="Times New Roman" w:cs="Times New Roman"/>
          <w:sz w:val="24"/>
          <w:szCs w:val="24"/>
        </w:rPr>
        <w:t>Yullya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Kardila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M.Kep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556B66" w14:textId="77777777" w:rsidR="00B53977" w:rsidRDefault="00B53977" w:rsidP="00B53977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menempuh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 </w:t>
      </w:r>
    </w:p>
    <w:p w14:paraId="5E06142D" w14:textId="55DF623F" w:rsidR="00B53977" w:rsidRDefault="00B53977" w:rsidP="00B53977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tersayang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Alm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ayah Sri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gunawan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gramStart"/>
      <w:r>
        <w:rPr>
          <w:rFonts w:ascii="Times New Roman" w:hAnsi="Times New Roman" w:cs="Times New Roman"/>
          <w:sz w:val="24"/>
          <w:szCs w:val="24"/>
        </w:rPr>
        <w:t>( Ibu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Tuti Susilawati)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adikku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tersayang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Diki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Danil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Dillan </w:t>
      </w:r>
      <w:proofErr w:type="spellStart"/>
      <w:r>
        <w:rPr>
          <w:rFonts w:ascii="Times New Roman" w:hAnsi="Times New Roman" w:cs="Times New Roman"/>
          <w:sz w:val="24"/>
          <w:szCs w:val="24"/>
        </w:rPr>
        <w:t>hafist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ananta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nenek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yang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material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Akhir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40E062" w14:textId="65A547E4" w:rsidR="00B53977" w:rsidRDefault="00B53977" w:rsidP="00B53977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sahabat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seperjuangan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Wenni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Puan maharani dan Ribka </w:t>
      </w:r>
      <w:proofErr w:type="spellStart"/>
      <w:r>
        <w:rPr>
          <w:rFonts w:ascii="Times New Roman" w:hAnsi="Times New Roman" w:cs="Times New Roman"/>
          <w:sz w:val="24"/>
          <w:szCs w:val="24"/>
        </w:rPr>
        <w:t>aritonang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Akhir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5ECE7DF" w14:textId="77777777" w:rsidR="00B53977" w:rsidRDefault="00B53977" w:rsidP="00B53977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Sahabat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SMP (</w:t>
      </w:r>
      <w:proofErr w:type="spellStart"/>
      <w:r>
        <w:rPr>
          <w:rFonts w:ascii="Times New Roman" w:hAnsi="Times New Roman" w:cs="Times New Roman"/>
          <w:sz w:val="24"/>
          <w:szCs w:val="24"/>
        </w:rPr>
        <w:t>Eqqy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adelia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C880870" w14:textId="77777777" w:rsidR="00B53977" w:rsidRDefault="00B53977" w:rsidP="00B53977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Haris Julian Saputra,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perkuliahaan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membersamai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langitkan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9B893E4" w14:textId="6ED20296" w:rsidR="00B53977" w:rsidRDefault="00B53977" w:rsidP="00B53977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Fara, Amel dan Ria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90E7E8D" w14:textId="77777777" w:rsidR="00B53977" w:rsidRDefault="00B53977" w:rsidP="00B53977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uluran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sepanjang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tergantikan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tawa, </w:t>
      </w:r>
      <w:proofErr w:type="spellStart"/>
      <w:r>
        <w:rPr>
          <w:rFonts w:ascii="Times New Roman" w:hAnsi="Times New Roman" w:cs="Times New Roman"/>
          <w:sz w:val="24"/>
          <w:szCs w:val="24"/>
        </w:rPr>
        <w:t>nasihat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bahu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C19B034" w14:textId="77777777" w:rsidR="00B53977" w:rsidRDefault="00B53977" w:rsidP="00B53977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(Tasya </w:t>
      </w:r>
      <w:proofErr w:type="spellStart"/>
      <w:r>
        <w:rPr>
          <w:rFonts w:ascii="Times New Roman" w:hAnsi="Times New Roman" w:cs="Times New Roman"/>
          <w:sz w:val="24"/>
          <w:szCs w:val="24"/>
        </w:rPr>
        <w:t>Enjelika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Putri)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semangatnya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melangkah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raga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tegar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ikhlas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jalannya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0899196" w14:textId="77777777" w:rsidR="00B53977" w:rsidRDefault="00B53977" w:rsidP="00B53977">
      <w:pPr>
        <w:pStyle w:val="ListParagraph"/>
        <w:tabs>
          <w:tab w:val="left" w:pos="3544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saran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BA0034A" w14:textId="77777777" w:rsidR="00B53977" w:rsidRDefault="00B53977" w:rsidP="00B53977">
      <w:pPr>
        <w:tabs>
          <w:tab w:val="left" w:pos="3544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4AB12BC" w14:textId="77777777" w:rsidR="00B53977" w:rsidRDefault="00B53977" w:rsidP="00B53977">
      <w:pPr>
        <w:tabs>
          <w:tab w:val="left" w:pos="3544"/>
        </w:tabs>
        <w:spacing w:after="0" w:line="48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Jambi,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Juni  2026</w:t>
      </w:r>
      <w:proofErr w:type="gramEnd"/>
    </w:p>
    <w:p w14:paraId="61FAA304" w14:textId="77777777" w:rsidR="00B53977" w:rsidRDefault="00B53977" w:rsidP="00B53977">
      <w:pPr>
        <w:tabs>
          <w:tab w:val="left" w:pos="3544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4CBFDF" w14:textId="77777777" w:rsidR="00B53977" w:rsidRDefault="00B53977" w:rsidP="00B53977">
      <w:pPr>
        <w:tabs>
          <w:tab w:val="left" w:pos="3544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3FB13CE1" w14:textId="09BA391E" w:rsidR="00B07BA9" w:rsidRPr="00B53977" w:rsidRDefault="00B53977" w:rsidP="00B53977">
      <w:pPr>
        <w:tabs>
          <w:tab w:val="left" w:pos="3544"/>
        </w:tabs>
        <w:spacing w:after="0" w:line="48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fi-FI"/>
        </w:rPr>
        <w:t>Tasya Enjelika Putri</w:t>
      </w:r>
    </w:p>
    <w:sectPr w:rsidR="00B07BA9" w:rsidRPr="00B53977" w:rsidSect="00B5397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5811"/>
    <w:multiLevelType w:val="multilevel"/>
    <w:tmpl w:val="08F95811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06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77"/>
    <w:rsid w:val="00352EED"/>
    <w:rsid w:val="006C7C41"/>
    <w:rsid w:val="00812D36"/>
    <w:rsid w:val="008254C0"/>
    <w:rsid w:val="00B07BA9"/>
    <w:rsid w:val="00B53977"/>
    <w:rsid w:val="00BB58BE"/>
    <w:rsid w:val="00BC344D"/>
    <w:rsid w:val="00D55C9F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97FBC"/>
  <w15:chartTrackingRefBased/>
  <w15:docId w15:val="{E96BB4EC-865A-404D-B3EA-F31D87CA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977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7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539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977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qFormat/>
    <w:locked/>
    <w:rsid w:val="00B53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weni90600@gmail.com</dc:creator>
  <cp:keywords/>
  <dc:description/>
  <cp:lastModifiedBy>weni90600@gmail.com</cp:lastModifiedBy>
  <cp:revision>2</cp:revision>
  <dcterms:created xsi:type="dcterms:W3CDTF">2026-07-03T07:07:00Z</dcterms:created>
  <dcterms:modified xsi:type="dcterms:W3CDTF">2026-07-03T07:07:00Z</dcterms:modified>
</cp:coreProperties>
</file>