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FC2E9" w14:textId="5EEAF9DE" w:rsidR="00773EE0" w:rsidRDefault="001621BF" w:rsidP="009058E6">
      <w:pPr>
        <w:pStyle w:val="PlainTex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PENERAPAN </w:t>
      </w:r>
      <w:r w:rsidR="00773EE0">
        <w:rPr>
          <w:rFonts w:ascii="Times New Roman" w:hAnsi="Times New Roman" w:cs="Times New Roman"/>
          <w:b/>
          <w:sz w:val="24"/>
          <w:szCs w:val="24"/>
        </w:rPr>
        <w:t>PIJAT OKETANI UNTUK MENINGKATKAN PRODUKSI ASI PADA IBU POST PARTUM PRIMIPARA DI W</w:t>
      </w:r>
      <w:r w:rsidR="003A59CA">
        <w:rPr>
          <w:rFonts w:ascii="Times New Roman" w:hAnsi="Times New Roman" w:cs="Times New Roman"/>
          <w:b/>
          <w:sz w:val="24"/>
          <w:szCs w:val="24"/>
        </w:rPr>
        <w:t>ILAYAH KERJA</w:t>
      </w:r>
    </w:p>
    <w:p w14:paraId="3935283B" w14:textId="77777777" w:rsidR="00BA275D" w:rsidRDefault="003A59CA" w:rsidP="009058E6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PUSKESMAS KENALI BESAR KOTA JAMBI</w:t>
      </w:r>
    </w:p>
    <w:p w14:paraId="47553EA1" w14:textId="77777777" w:rsidR="00BA275D" w:rsidRDefault="00BA275D" w:rsidP="009058E6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C508AE5" w14:textId="77777777" w:rsidR="00BA275D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8ED35F4" w14:textId="77777777" w:rsidR="00BA275D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F3BA569" w14:textId="5F18E8FD" w:rsidR="00BA275D" w:rsidRPr="00044168" w:rsidRDefault="00063D33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5D">
        <w:rPr>
          <w:rFonts w:ascii="Times New Roman" w:hAnsi="Times New Roman" w:cs="Times New Roman"/>
          <w:b/>
          <w:sz w:val="24"/>
          <w:szCs w:val="24"/>
          <w:lang w:val="id-ID"/>
        </w:rPr>
        <w:t>KARYA TULIS ILMIAH</w:t>
      </w:r>
    </w:p>
    <w:p w14:paraId="1E4589D5" w14:textId="77777777" w:rsidR="00BA275D" w:rsidRPr="00B43CC5" w:rsidRDefault="00BA275D" w:rsidP="006047DB">
      <w:pPr>
        <w:pStyle w:val="PlainText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6CC57E4D" w14:textId="77777777" w:rsidR="00E96D74" w:rsidRDefault="00E96D74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B4C93" w14:textId="219094EB" w:rsidR="00E96D74" w:rsidRDefault="009058E6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716B69" wp14:editId="41D097E2">
            <wp:simplePos x="0" y="0"/>
            <wp:positionH relativeFrom="column">
              <wp:posOffset>1604645</wp:posOffset>
            </wp:positionH>
            <wp:positionV relativeFrom="paragraph">
              <wp:posOffset>139646</wp:posOffset>
            </wp:positionV>
            <wp:extent cx="2549525" cy="2494280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49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05A64D" w14:textId="69E56CEC" w:rsidR="00BA275D" w:rsidRPr="00F014E5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9C9BE66" w14:textId="77777777" w:rsidR="00BA275D" w:rsidRPr="00F014E5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B9A3482" w14:textId="77777777" w:rsidR="00BA275D" w:rsidRPr="00F014E5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5DD36D1" w14:textId="77777777" w:rsidR="00BA275D" w:rsidRPr="00B43CC5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528CD6BA" w14:textId="77777777" w:rsidR="00BA275D" w:rsidRPr="00F014E5" w:rsidRDefault="00BA275D" w:rsidP="006047DB">
      <w:pPr>
        <w:pStyle w:val="NoSpacing"/>
        <w:jc w:val="center"/>
        <w:rPr>
          <w:b/>
          <w:lang w:val="id-ID"/>
        </w:rPr>
      </w:pPr>
    </w:p>
    <w:p w14:paraId="00167F81" w14:textId="77777777" w:rsidR="00BA275D" w:rsidRDefault="00BA275D" w:rsidP="006047DB">
      <w:pPr>
        <w:pStyle w:val="NoSpacing"/>
        <w:jc w:val="center"/>
        <w:rPr>
          <w:b/>
          <w:lang w:val="id-ID"/>
        </w:rPr>
      </w:pPr>
    </w:p>
    <w:p w14:paraId="7A263AD9" w14:textId="77777777" w:rsidR="00BA275D" w:rsidRPr="00F014E5" w:rsidRDefault="00BA275D" w:rsidP="006047DB">
      <w:pPr>
        <w:pStyle w:val="NoSpacing"/>
        <w:jc w:val="center"/>
        <w:rPr>
          <w:b/>
          <w:lang w:val="id-ID"/>
        </w:rPr>
      </w:pPr>
    </w:p>
    <w:p w14:paraId="27AC7F83" w14:textId="77777777" w:rsidR="00BA275D" w:rsidRDefault="00BA275D" w:rsidP="006047DB">
      <w:pPr>
        <w:pStyle w:val="NoSpacing"/>
        <w:jc w:val="center"/>
        <w:rPr>
          <w:b/>
          <w:lang w:val="id-ID"/>
        </w:rPr>
      </w:pPr>
    </w:p>
    <w:p w14:paraId="1FA47C44" w14:textId="77777777" w:rsidR="00BA275D" w:rsidRDefault="00BA275D" w:rsidP="006047DB">
      <w:pPr>
        <w:pStyle w:val="NoSpacing"/>
        <w:jc w:val="center"/>
        <w:rPr>
          <w:b/>
          <w:lang w:val="id-ID"/>
        </w:rPr>
      </w:pPr>
    </w:p>
    <w:p w14:paraId="043FEE9C" w14:textId="77777777" w:rsidR="00BA275D" w:rsidRDefault="00BA275D" w:rsidP="006047DB">
      <w:pPr>
        <w:pStyle w:val="NoSpacing"/>
        <w:jc w:val="center"/>
        <w:rPr>
          <w:b/>
          <w:lang w:val="id-ID"/>
        </w:rPr>
      </w:pPr>
    </w:p>
    <w:p w14:paraId="23B1891A" w14:textId="77777777" w:rsidR="00BA275D" w:rsidRPr="00063D33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F014E5">
        <w:rPr>
          <w:rFonts w:ascii="Times New Roman" w:hAnsi="Times New Roman" w:cs="Times New Roman"/>
          <w:b/>
          <w:sz w:val="24"/>
          <w:szCs w:val="24"/>
          <w:lang w:val="fi-FI"/>
        </w:rPr>
        <w:t>DISUSUN OLEH :</w:t>
      </w:r>
    </w:p>
    <w:p w14:paraId="6CE56749" w14:textId="77777777" w:rsidR="00BA275D" w:rsidRPr="00CB2DA4" w:rsidRDefault="001621BF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YOSI MELA SAFITRI </w:t>
      </w:r>
    </w:p>
    <w:p w14:paraId="37B8483E" w14:textId="77777777" w:rsidR="00BA275D" w:rsidRDefault="00BA275D" w:rsidP="006047DB">
      <w:pPr>
        <w:pStyle w:val="PlainText"/>
        <w:jc w:val="center"/>
        <w:rPr>
          <w:b/>
          <w:lang w:val="id-ID"/>
        </w:rPr>
      </w:pPr>
      <w:proofErr w:type="gramStart"/>
      <w:r w:rsidRPr="00B43CC5">
        <w:rPr>
          <w:rFonts w:ascii="Times New Roman" w:hAnsi="Times New Roman" w:cs="Times New Roman"/>
          <w:b/>
          <w:sz w:val="24"/>
          <w:szCs w:val="24"/>
        </w:rPr>
        <w:t>NIM</w:t>
      </w:r>
      <w:r w:rsidR="00B43CC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162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EF6" w:rsidRPr="00B43CC5">
        <w:rPr>
          <w:rFonts w:ascii="Times New Roman" w:hAnsi="Times New Roman" w:cs="Times New Roman"/>
          <w:b/>
          <w:sz w:val="24"/>
          <w:szCs w:val="24"/>
        </w:rPr>
        <w:t>401212216</w:t>
      </w:r>
      <w:r w:rsidR="001621BF">
        <w:rPr>
          <w:rFonts w:ascii="Times New Roman" w:hAnsi="Times New Roman" w:cs="Times New Roman"/>
          <w:b/>
          <w:sz w:val="24"/>
          <w:szCs w:val="24"/>
        </w:rPr>
        <w:t>98</w:t>
      </w:r>
    </w:p>
    <w:p w14:paraId="33B83B94" w14:textId="77777777" w:rsidR="00BA275D" w:rsidRDefault="00BA275D" w:rsidP="006047DB">
      <w:pPr>
        <w:pStyle w:val="NoSpacing"/>
        <w:jc w:val="center"/>
        <w:rPr>
          <w:b/>
        </w:rPr>
      </w:pPr>
    </w:p>
    <w:p w14:paraId="3DD27A6D" w14:textId="77777777" w:rsidR="006047DB" w:rsidRDefault="006047DB" w:rsidP="006047DB">
      <w:pPr>
        <w:pStyle w:val="NoSpacing"/>
        <w:jc w:val="center"/>
        <w:rPr>
          <w:b/>
        </w:rPr>
      </w:pPr>
    </w:p>
    <w:p w14:paraId="4EAF8362" w14:textId="77777777" w:rsidR="006047DB" w:rsidRDefault="006047DB" w:rsidP="006047DB">
      <w:pPr>
        <w:pStyle w:val="NoSpacing"/>
        <w:jc w:val="center"/>
        <w:rPr>
          <w:b/>
        </w:rPr>
      </w:pPr>
    </w:p>
    <w:p w14:paraId="3E5033FF" w14:textId="77777777" w:rsidR="006047DB" w:rsidRDefault="006047DB" w:rsidP="00773EE0">
      <w:pPr>
        <w:pStyle w:val="NoSpacing"/>
        <w:rPr>
          <w:b/>
        </w:rPr>
      </w:pPr>
    </w:p>
    <w:p w14:paraId="25E79EF8" w14:textId="77777777" w:rsidR="00773EE0" w:rsidRDefault="00773EE0" w:rsidP="00773EE0">
      <w:pPr>
        <w:pStyle w:val="NoSpacing"/>
        <w:rPr>
          <w:b/>
        </w:rPr>
      </w:pPr>
    </w:p>
    <w:p w14:paraId="41CA680F" w14:textId="77777777" w:rsidR="006047DB" w:rsidRDefault="006047DB" w:rsidP="00773EE0">
      <w:pPr>
        <w:pStyle w:val="NoSpacing"/>
        <w:rPr>
          <w:b/>
        </w:rPr>
      </w:pPr>
    </w:p>
    <w:p w14:paraId="0D06EABC" w14:textId="77777777" w:rsidR="006047DB" w:rsidRDefault="006047DB" w:rsidP="006047DB">
      <w:pPr>
        <w:pStyle w:val="NoSpacing"/>
        <w:jc w:val="center"/>
        <w:rPr>
          <w:b/>
        </w:rPr>
      </w:pPr>
      <w:proofErr w:type="spellStart"/>
      <w:r>
        <w:rPr>
          <w:b/>
        </w:rPr>
        <w:t>Disusun</w:t>
      </w:r>
      <w:proofErr w:type="spellEnd"/>
      <w:r>
        <w:rPr>
          <w:b/>
        </w:rPr>
        <w:t xml:space="preserve"> oleh:</w:t>
      </w:r>
    </w:p>
    <w:p w14:paraId="5D67D542" w14:textId="77777777" w:rsidR="006047DB" w:rsidRDefault="00773EE0" w:rsidP="006047DB">
      <w:pPr>
        <w:pStyle w:val="NoSpacing"/>
        <w:jc w:val="center"/>
        <w:rPr>
          <w:b/>
        </w:rPr>
      </w:pPr>
      <w:r>
        <w:rPr>
          <w:b/>
        </w:rPr>
        <w:t>DIANA ANGELINE</w:t>
      </w:r>
    </w:p>
    <w:p w14:paraId="736D3032" w14:textId="77777777" w:rsidR="006047DB" w:rsidRDefault="006047DB" w:rsidP="00773EE0">
      <w:pPr>
        <w:pStyle w:val="NoSpacing"/>
        <w:jc w:val="center"/>
        <w:rPr>
          <w:b/>
        </w:rPr>
      </w:pPr>
      <w:r>
        <w:rPr>
          <w:b/>
        </w:rPr>
        <w:t>40121</w:t>
      </w:r>
      <w:r w:rsidR="002F3EC1">
        <w:rPr>
          <w:b/>
        </w:rPr>
        <w:t>2216</w:t>
      </w:r>
      <w:r w:rsidR="00773EE0">
        <w:rPr>
          <w:b/>
        </w:rPr>
        <w:t>58</w:t>
      </w:r>
    </w:p>
    <w:p w14:paraId="3EDEEB98" w14:textId="77777777" w:rsidR="006047DB" w:rsidRDefault="006047DB" w:rsidP="006047DB">
      <w:pPr>
        <w:pStyle w:val="NoSpacing"/>
        <w:jc w:val="center"/>
        <w:rPr>
          <w:b/>
        </w:rPr>
      </w:pPr>
    </w:p>
    <w:p w14:paraId="090102C2" w14:textId="77777777" w:rsidR="006047DB" w:rsidRDefault="006047DB" w:rsidP="00773EE0">
      <w:pPr>
        <w:pStyle w:val="NoSpacing"/>
        <w:rPr>
          <w:b/>
        </w:rPr>
      </w:pPr>
    </w:p>
    <w:p w14:paraId="06D38C78" w14:textId="77777777" w:rsidR="006047DB" w:rsidRDefault="006047DB" w:rsidP="006047DB">
      <w:pPr>
        <w:pStyle w:val="NoSpacing"/>
        <w:jc w:val="center"/>
        <w:rPr>
          <w:b/>
        </w:rPr>
      </w:pPr>
    </w:p>
    <w:p w14:paraId="7CC08FB6" w14:textId="77777777" w:rsidR="00BA275D" w:rsidRPr="00E96D74" w:rsidRDefault="00BA275D" w:rsidP="00E96D74">
      <w:pPr>
        <w:pStyle w:val="NoSpacing"/>
        <w:rPr>
          <w:b/>
        </w:rPr>
      </w:pPr>
    </w:p>
    <w:p w14:paraId="27AE5647" w14:textId="061437D7" w:rsidR="006047DB" w:rsidRDefault="00253564" w:rsidP="00253564">
      <w:pPr>
        <w:pStyle w:val="NoSpacing"/>
        <w:jc w:val="center"/>
        <w:rPr>
          <w:b/>
        </w:rPr>
      </w:pPr>
      <w:r>
        <w:rPr>
          <w:b/>
        </w:rPr>
        <w:t>SEKOLAH TINGGI ILMU KESEHATAN GARUDA PUTIH JAMBI</w:t>
      </w:r>
    </w:p>
    <w:p w14:paraId="6057F93B" w14:textId="3C28C54B" w:rsidR="00253564" w:rsidRDefault="00253564" w:rsidP="00253564">
      <w:pPr>
        <w:pStyle w:val="NoSpacing"/>
        <w:jc w:val="center"/>
        <w:rPr>
          <w:b/>
        </w:rPr>
      </w:pPr>
      <w:r>
        <w:rPr>
          <w:b/>
        </w:rPr>
        <w:t>PROGRAM STUDI D-III KEPERAWATAN</w:t>
      </w:r>
    </w:p>
    <w:p w14:paraId="548D6E22" w14:textId="2424B6A6" w:rsidR="00253564" w:rsidRDefault="00253564" w:rsidP="00253564">
      <w:pPr>
        <w:pStyle w:val="NoSpacing"/>
        <w:jc w:val="center"/>
        <w:rPr>
          <w:b/>
        </w:rPr>
      </w:pPr>
      <w:r>
        <w:rPr>
          <w:b/>
        </w:rPr>
        <w:t>TAHUN 2024</w:t>
      </w:r>
    </w:p>
    <w:p w14:paraId="6630992A" w14:textId="77777777" w:rsidR="006047DB" w:rsidRDefault="006047DB" w:rsidP="006047DB">
      <w:pPr>
        <w:pStyle w:val="NoSpacing"/>
        <w:jc w:val="center"/>
        <w:rPr>
          <w:b/>
        </w:rPr>
      </w:pPr>
    </w:p>
    <w:p w14:paraId="7170C303" w14:textId="77777777" w:rsidR="006047DB" w:rsidRDefault="006047DB" w:rsidP="006047DB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6335E" w14:textId="77777777" w:rsidR="006047DB" w:rsidRDefault="006047DB" w:rsidP="006047DB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D5891" w14:textId="77777777" w:rsidR="006047DB" w:rsidRDefault="006047DB" w:rsidP="006047DB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B8E17" w14:textId="77777777" w:rsidR="00773EE0" w:rsidRDefault="00773EE0" w:rsidP="006047DB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6D2E9" w14:textId="77777777" w:rsidR="00773EE0" w:rsidRDefault="00773EE0" w:rsidP="006047DB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60438" w14:textId="77777777" w:rsidR="00773EE0" w:rsidRDefault="00773EE0" w:rsidP="006047DB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CAE70" w14:textId="77777777" w:rsidR="00773EE0" w:rsidRDefault="00773EE0" w:rsidP="006047DB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CCD37" w14:textId="77777777" w:rsidR="00773EE0" w:rsidRDefault="00773EE0" w:rsidP="006047DB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9783E" w14:textId="77777777" w:rsidR="00773EE0" w:rsidRDefault="00773EE0" w:rsidP="006047DB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6C462" w14:textId="77777777" w:rsidR="00773EE0" w:rsidRDefault="00275D21" w:rsidP="006047DB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PENERAPAN </w:t>
      </w:r>
      <w:r w:rsidR="00773EE0">
        <w:rPr>
          <w:rFonts w:ascii="Times New Roman" w:hAnsi="Times New Roman" w:cs="Times New Roman"/>
          <w:b/>
          <w:sz w:val="24"/>
          <w:szCs w:val="24"/>
        </w:rPr>
        <w:t xml:space="preserve">PIJAT OKETANI UNTUK MENINGKATKAN PRODUKSI ASI PADA IBU POST PARTUM PRIMIPARA </w:t>
      </w:r>
      <w:r w:rsidR="003A59CA">
        <w:rPr>
          <w:rFonts w:ascii="Times New Roman" w:hAnsi="Times New Roman" w:cs="Times New Roman"/>
          <w:b/>
          <w:sz w:val="24"/>
          <w:szCs w:val="24"/>
        </w:rPr>
        <w:t xml:space="preserve">DI WILAYAH KERJA </w:t>
      </w:r>
    </w:p>
    <w:p w14:paraId="13989FC6" w14:textId="77777777" w:rsidR="00275D21" w:rsidRDefault="003A59CA" w:rsidP="006047DB">
      <w:pPr>
        <w:pStyle w:val="PlainTex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PUSKESMAS KENALI BESAR KOTA JAMBI</w:t>
      </w:r>
    </w:p>
    <w:p w14:paraId="61361CEF" w14:textId="77777777" w:rsidR="00BA275D" w:rsidRDefault="00BA275D" w:rsidP="006047DB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7400EAE4" w14:textId="77777777" w:rsidR="006047DB" w:rsidRDefault="006047DB" w:rsidP="006047DB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402683" w14:textId="77777777" w:rsidR="006047DB" w:rsidRDefault="006047DB" w:rsidP="006047DB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21248D4" w14:textId="77777777" w:rsidR="006047DB" w:rsidRDefault="006047DB" w:rsidP="006047DB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280D3AB" w14:textId="3FFDEFFC" w:rsidR="00BA275D" w:rsidRDefault="003A59CA" w:rsidP="006047DB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5D">
        <w:rPr>
          <w:rFonts w:ascii="Times New Roman" w:hAnsi="Times New Roman" w:cs="Times New Roman"/>
          <w:b/>
          <w:sz w:val="24"/>
          <w:szCs w:val="24"/>
          <w:lang w:val="id-ID"/>
        </w:rPr>
        <w:t>KARYA TULIS ILMIAH</w:t>
      </w:r>
    </w:p>
    <w:p w14:paraId="43451B1E" w14:textId="77777777" w:rsidR="00BA275D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Diajukan Sebagai Salah Satu Syarat Dalam Menyelesaikan Pendidikan Diploma III Keperawatan</w:t>
      </w:r>
    </w:p>
    <w:p w14:paraId="4D2E1920" w14:textId="77777777" w:rsidR="00BA275D" w:rsidRPr="00B43CC5" w:rsidRDefault="00BA275D" w:rsidP="006047DB">
      <w:pPr>
        <w:pStyle w:val="PlainText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CA7E5C3" wp14:editId="6026536A">
            <wp:simplePos x="0" y="0"/>
            <wp:positionH relativeFrom="column">
              <wp:posOffset>1587500</wp:posOffset>
            </wp:positionH>
            <wp:positionV relativeFrom="paragraph">
              <wp:posOffset>273050</wp:posOffset>
            </wp:positionV>
            <wp:extent cx="2548255" cy="2493645"/>
            <wp:effectExtent l="0" t="0" r="4445" b="1905"/>
            <wp:wrapTight wrapText="bothSides">
              <wp:wrapPolygon edited="0">
                <wp:start x="0" y="0"/>
                <wp:lineTo x="0" y="21451"/>
                <wp:lineTo x="21476" y="21451"/>
                <wp:lineTo x="21476" y="0"/>
                <wp:lineTo x="0" y="0"/>
              </wp:wrapPolygon>
            </wp:wrapTight>
            <wp:docPr id="1574435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86C88C" w14:textId="77777777" w:rsidR="00BA275D" w:rsidRPr="00B43CC5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59C8A096" w14:textId="77777777" w:rsidR="00BA275D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0C592E8" w14:textId="77777777" w:rsidR="00BA275D" w:rsidRDefault="00BA275D" w:rsidP="006047DB">
      <w:pPr>
        <w:pStyle w:val="PlainText"/>
        <w:tabs>
          <w:tab w:val="left" w:pos="5540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14:paraId="36A17DC9" w14:textId="77777777" w:rsidR="00BA275D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C636800" w14:textId="77777777" w:rsidR="00BA275D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9C774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585EE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FDEAB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E0C7A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193AA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AB773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C96AF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DA498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04027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9BEFC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08078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D5AE8" w14:textId="77777777" w:rsidR="006047DB" w:rsidRDefault="006047DB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52B8E" w14:textId="77777777" w:rsidR="00BA275D" w:rsidRDefault="00BA275D" w:rsidP="006047DB">
      <w:pPr>
        <w:pStyle w:val="NoSpacing"/>
        <w:jc w:val="center"/>
        <w:rPr>
          <w:b/>
          <w:lang w:val="id-ID"/>
        </w:rPr>
      </w:pPr>
    </w:p>
    <w:p w14:paraId="0044C60C" w14:textId="77777777" w:rsidR="00BA275D" w:rsidRPr="00B43CC5" w:rsidRDefault="00BA275D" w:rsidP="006047DB">
      <w:pPr>
        <w:pStyle w:val="NoSpacing"/>
        <w:rPr>
          <w:b/>
          <w:lang w:val="fi-FI"/>
        </w:rPr>
      </w:pPr>
    </w:p>
    <w:p w14:paraId="696E7DB8" w14:textId="77777777" w:rsidR="00BA275D" w:rsidRDefault="00BA275D" w:rsidP="006047DB">
      <w:pPr>
        <w:pStyle w:val="NoSpacing"/>
        <w:rPr>
          <w:b/>
          <w:lang w:val="id-ID"/>
        </w:rPr>
      </w:pPr>
    </w:p>
    <w:p w14:paraId="4ED9E0FF" w14:textId="77777777" w:rsidR="00BA275D" w:rsidRDefault="00BA275D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DISUSUN OLEH :</w:t>
      </w:r>
    </w:p>
    <w:p w14:paraId="1799871B" w14:textId="4D5A9482" w:rsidR="00275D21" w:rsidRDefault="00253564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DIANA ANGELINE</w:t>
      </w:r>
    </w:p>
    <w:p w14:paraId="77E0E2EF" w14:textId="0E96E2B9" w:rsidR="00BA275D" w:rsidRPr="00B43CC5" w:rsidRDefault="00275D21" w:rsidP="006047D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NIM : 40121221</w:t>
      </w:r>
      <w:r w:rsidR="00253564">
        <w:rPr>
          <w:rFonts w:ascii="Times New Roman" w:hAnsi="Times New Roman" w:cs="Times New Roman"/>
          <w:b/>
          <w:sz w:val="24"/>
          <w:szCs w:val="24"/>
          <w:lang w:val="fi-FI"/>
        </w:rPr>
        <w:t>658</w:t>
      </w:r>
    </w:p>
    <w:p w14:paraId="096ED9A6" w14:textId="77777777" w:rsidR="00BA275D" w:rsidRPr="00850877" w:rsidRDefault="00BA275D" w:rsidP="006047DB">
      <w:pPr>
        <w:pStyle w:val="NoSpacing"/>
        <w:jc w:val="center"/>
        <w:rPr>
          <w:b/>
          <w:lang w:val="id-ID"/>
        </w:rPr>
      </w:pPr>
    </w:p>
    <w:p w14:paraId="7CA05B4A" w14:textId="77777777" w:rsidR="00BA275D" w:rsidRDefault="00BA275D" w:rsidP="006047DB">
      <w:pPr>
        <w:pStyle w:val="NoSpacing"/>
        <w:rPr>
          <w:b/>
          <w:lang w:val="id-ID"/>
        </w:rPr>
      </w:pPr>
    </w:p>
    <w:p w14:paraId="2EDB299C" w14:textId="77777777" w:rsidR="00BA275D" w:rsidRPr="00A13D52" w:rsidRDefault="00BA275D" w:rsidP="006047DB">
      <w:pPr>
        <w:pStyle w:val="NoSpacing"/>
        <w:jc w:val="center"/>
        <w:rPr>
          <w:b/>
          <w:lang w:val="id-ID"/>
        </w:rPr>
      </w:pPr>
    </w:p>
    <w:p w14:paraId="59E7B757" w14:textId="1A950759" w:rsidR="00CB2DA4" w:rsidRDefault="00253564" w:rsidP="00253564">
      <w:pPr>
        <w:pStyle w:val="NoSpacing"/>
        <w:jc w:val="center"/>
        <w:rPr>
          <w:b/>
          <w:lang w:val="id-ID"/>
        </w:rPr>
      </w:pPr>
      <w:r>
        <w:rPr>
          <w:b/>
          <w:lang w:val="id-ID"/>
        </w:rPr>
        <w:t>SEKOLAH TINGGI ILMU KESEHATAN GARUDA PUTIH JAMBI</w:t>
      </w:r>
    </w:p>
    <w:p w14:paraId="6E94E156" w14:textId="5E44AAD4" w:rsidR="00253564" w:rsidRDefault="00253564" w:rsidP="00253564">
      <w:pPr>
        <w:pStyle w:val="NoSpacing"/>
        <w:jc w:val="center"/>
        <w:rPr>
          <w:b/>
          <w:lang w:val="id-ID"/>
        </w:rPr>
      </w:pPr>
      <w:r>
        <w:rPr>
          <w:b/>
          <w:lang w:val="id-ID"/>
        </w:rPr>
        <w:t xml:space="preserve">PROGRAM STUDI D-III KEPERAWATAN </w:t>
      </w:r>
    </w:p>
    <w:p w14:paraId="25878021" w14:textId="192660CD" w:rsidR="00253564" w:rsidRPr="00253564" w:rsidRDefault="00253564" w:rsidP="00253564">
      <w:pPr>
        <w:pStyle w:val="NoSpacing"/>
        <w:jc w:val="center"/>
        <w:rPr>
          <w:b/>
          <w:lang w:val="id-ID"/>
        </w:rPr>
      </w:pPr>
      <w:r>
        <w:rPr>
          <w:b/>
          <w:lang w:val="id-ID"/>
        </w:rPr>
        <w:t>TAHUN 2024</w:t>
      </w:r>
    </w:p>
    <w:sectPr w:rsidR="00253564" w:rsidRPr="00253564" w:rsidSect="00DC248D">
      <w:footerReference w:type="default" r:id="rId9"/>
      <w:pgSz w:w="11906" w:h="16838"/>
      <w:pgMar w:top="1440" w:right="1440" w:bottom="1440" w:left="1440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F924" w14:textId="77777777" w:rsidR="009D0DA3" w:rsidRDefault="009D0DA3" w:rsidP="00101BDD">
      <w:pPr>
        <w:spacing w:after="0" w:line="240" w:lineRule="auto"/>
      </w:pPr>
      <w:r>
        <w:separator/>
      </w:r>
    </w:p>
  </w:endnote>
  <w:endnote w:type="continuationSeparator" w:id="0">
    <w:p w14:paraId="7BC56309" w14:textId="77777777" w:rsidR="009D0DA3" w:rsidRDefault="009D0DA3" w:rsidP="0010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702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DE499" w14:textId="77777777" w:rsidR="002F3EC1" w:rsidRDefault="002F3EC1">
        <w:pPr>
          <w:pStyle w:val="Footer"/>
          <w:jc w:val="center"/>
        </w:pPr>
        <w:proofErr w:type="spellStart"/>
        <w:r>
          <w:t>i</w:t>
        </w:r>
        <w:proofErr w:type="spellEnd"/>
      </w:p>
    </w:sdtContent>
  </w:sdt>
  <w:p w14:paraId="4187870A" w14:textId="77777777" w:rsidR="002F3EC1" w:rsidRDefault="002F3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7C730" w14:textId="77777777" w:rsidR="009D0DA3" w:rsidRDefault="009D0DA3" w:rsidP="00101BDD">
      <w:pPr>
        <w:spacing w:after="0" w:line="240" w:lineRule="auto"/>
      </w:pPr>
      <w:r>
        <w:separator/>
      </w:r>
    </w:p>
  </w:footnote>
  <w:footnote w:type="continuationSeparator" w:id="0">
    <w:p w14:paraId="2790CF75" w14:textId="77777777" w:rsidR="009D0DA3" w:rsidRDefault="009D0DA3" w:rsidP="00101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27"/>
    <w:rsid w:val="00000AD6"/>
    <w:rsid w:val="0002776B"/>
    <w:rsid w:val="00063D33"/>
    <w:rsid w:val="000A5E55"/>
    <w:rsid w:val="000D23A5"/>
    <w:rsid w:val="000E39CB"/>
    <w:rsid w:val="000E4BF2"/>
    <w:rsid w:val="001009D1"/>
    <w:rsid w:val="00101BDD"/>
    <w:rsid w:val="00102D96"/>
    <w:rsid w:val="00110DDA"/>
    <w:rsid w:val="0013474C"/>
    <w:rsid w:val="00144D6E"/>
    <w:rsid w:val="001621BF"/>
    <w:rsid w:val="00191688"/>
    <w:rsid w:val="001A7C32"/>
    <w:rsid w:val="001C75DF"/>
    <w:rsid w:val="001D5701"/>
    <w:rsid w:val="0020041B"/>
    <w:rsid w:val="00253564"/>
    <w:rsid w:val="00275885"/>
    <w:rsid w:val="00275D21"/>
    <w:rsid w:val="00285E50"/>
    <w:rsid w:val="002B7480"/>
    <w:rsid w:val="002E2DD2"/>
    <w:rsid w:val="002F3EC1"/>
    <w:rsid w:val="0030688A"/>
    <w:rsid w:val="003418B1"/>
    <w:rsid w:val="003A59CA"/>
    <w:rsid w:val="003E2EF6"/>
    <w:rsid w:val="003F68CA"/>
    <w:rsid w:val="00411AD6"/>
    <w:rsid w:val="00413D4D"/>
    <w:rsid w:val="004820D2"/>
    <w:rsid w:val="004953A1"/>
    <w:rsid w:val="004F3D27"/>
    <w:rsid w:val="0051512E"/>
    <w:rsid w:val="005A7C93"/>
    <w:rsid w:val="006047DB"/>
    <w:rsid w:val="0066030E"/>
    <w:rsid w:val="006738F8"/>
    <w:rsid w:val="00682087"/>
    <w:rsid w:val="006A10BB"/>
    <w:rsid w:val="006B29C1"/>
    <w:rsid w:val="006E14C6"/>
    <w:rsid w:val="006E5D60"/>
    <w:rsid w:val="00710C6F"/>
    <w:rsid w:val="00773EE0"/>
    <w:rsid w:val="007D197F"/>
    <w:rsid w:val="00812002"/>
    <w:rsid w:val="00833CCA"/>
    <w:rsid w:val="00837E65"/>
    <w:rsid w:val="00881C61"/>
    <w:rsid w:val="008A472D"/>
    <w:rsid w:val="008C25C2"/>
    <w:rsid w:val="008D35CA"/>
    <w:rsid w:val="008F0857"/>
    <w:rsid w:val="00900311"/>
    <w:rsid w:val="009058E6"/>
    <w:rsid w:val="00931019"/>
    <w:rsid w:val="00957E89"/>
    <w:rsid w:val="0097260F"/>
    <w:rsid w:val="0099011A"/>
    <w:rsid w:val="00992CCA"/>
    <w:rsid w:val="009A6DF6"/>
    <w:rsid w:val="009B6D7A"/>
    <w:rsid w:val="009D0DA3"/>
    <w:rsid w:val="009D4711"/>
    <w:rsid w:val="009D6C1E"/>
    <w:rsid w:val="009E20DC"/>
    <w:rsid w:val="009E72C7"/>
    <w:rsid w:val="00A13D52"/>
    <w:rsid w:val="00A24A20"/>
    <w:rsid w:val="00A41075"/>
    <w:rsid w:val="00A416C4"/>
    <w:rsid w:val="00A45BF5"/>
    <w:rsid w:val="00A72395"/>
    <w:rsid w:val="00A97C77"/>
    <w:rsid w:val="00B10F61"/>
    <w:rsid w:val="00B24D1B"/>
    <w:rsid w:val="00B43CC5"/>
    <w:rsid w:val="00B646D4"/>
    <w:rsid w:val="00BA275D"/>
    <w:rsid w:val="00BD25B2"/>
    <w:rsid w:val="00C20C34"/>
    <w:rsid w:val="00C6777E"/>
    <w:rsid w:val="00CB2DA4"/>
    <w:rsid w:val="00CC00D3"/>
    <w:rsid w:val="00CC3020"/>
    <w:rsid w:val="00CD62B4"/>
    <w:rsid w:val="00D076AC"/>
    <w:rsid w:val="00DC248D"/>
    <w:rsid w:val="00DC31EC"/>
    <w:rsid w:val="00E02E5F"/>
    <w:rsid w:val="00E7302D"/>
    <w:rsid w:val="00E805AB"/>
    <w:rsid w:val="00E96D74"/>
    <w:rsid w:val="00F0568C"/>
    <w:rsid w:val="00F8799D"/>
    <w:rsid w:val="00FD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1170"/>
  <w15:docId w15:val="{7EEEA8CD-B965-482E-B1F0-C4FA407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C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D27"/>
    <w:pPr>
      <w:ind w:left="720"/>
      <w:contextualSpacing/>
    </w:pPr>
  </w:style>
  <w:style w:type="paragraph" w:styleId="PlainText">
    <w:name w:val="Plain Text"/>
    <w:basedOn w:val="Normal"/>
    <w:link w:val="PlainTextChar"/>
    <w:rsid w:val="00833CCA"/>
    <w:pPr>
      <w:spacing w:after="0" w:line="240" w:lineRule="auto"/>
    </w:pPr>
    <w:rPr>
      <w:rFonts w:ascii="Courier New" w:eastAsia="Times New Roman" w:hAnsi="Courier New" w:cs="Courier New"/>
      <w:kern w:val="24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33CCA"/>
    <w:rPr>
      <w:rFonts w:ascii="Courier New" w:eastAsia="Times New Roman" w:hAnsi="Courier New" w:cs="Courier New"/>
      <w:kern w:val="24"/>
      <w:sz w:val="20"/>
      <w:szCs w:val="20"/>
      <w:lang w:val="en-US"/>
    </w:rPr>
  </w:style>
  <w:style w:type="paragraph" w:styleId="NoSpacing">
    <w:name w:val="No Spacing"/>
    <w:uiPriority w:val="1"/>
    <w:qFormat/>
    <w:rsid w:val="00833CCA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1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B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101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B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B979-F89D-44A6-A5D8-E945D0BC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Dewi pramitasari pongsibidang</cp:lastModifiedBy>
  <cp:revision>3</cp:revision>
  <cp:lastPrinted>2024-01-04T15:51:00Z</cp:lastPrinted>
  <dcterms:created xsi:type="dcterms:W3CDTF">2024-04-25T05:15:00Z</dcterms:created>
  <dcterms:modified xsi:type="dcterms:W3CDTF">2024-06-11T15:09:00Z</dcterms:modified>
</cp:coreProperties>
</file>