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48" w:rsidRPr="000A4A1B" w:rsidRDefault="00886848" w:rsidP="000A4A1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A1B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886848" w:rsidRPr="000A4A1B" w:rsidRDefault="00886848" w:rsidP="000A4A1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848" w:rsidRPr="000A4A1B" w:rsidRDefault="00886848" w:rsidP="000A4A1B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A4A1B">
        <w:rPr>
          <w:rFonts w:ascii="Times New Roman" w:hAnsi="Times New Roman" w:cs="Times New Roman"/>
          <w:i/>
          <w:sz w:val="24"/>
          <w:szCs w:val="24"/>
        </w:rPr>
        <w:t>Assalamualaikum</w:t>
      </w:r>
      <w:proofErr w:type="spellEnd"/>
      <w:r w:rsidRPr="000A4A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i/>
          <w:sz w:val="24"/>
          <w:szCs w:val="24"/>
        </w:rPr>
        <w:t>Wr</w:t>
      </w:r>
      <w:proofErr w:type="spellEnd"/>
      <w:r w:rsidRPr="000A4A1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A4A1B">
        <w:rPr>
          <w:rFonts w:ascii="Times New Roman" w:hAnsi="Times New Roman" w:cs="Times New Roman"/>
          <w:i/>
          <w:sz w:val="24"/>
          <w:szCs w:val="24"/>
        </w:rPr>
        <w:t>Wb</w:t>
      </w:r>
      <w:proofErr w:type="spellEnd"/>
    </w:p>
    <w:p w:rsidR="00886848" w:rsidRPr="000A4A1B" w:rsidRDefault="00886848" w:rsidP="000A4A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sehin</w:t>
      </w:r>
      <w:r w:rsidR="00396BAD">
        <w:rPr>
          <w:rFonts w:ascii="Times New Roman" w:hAnsi="Times New Roman" w:cs="Times New Roman"/>
          <w:sz w:val="24"/>
          <w:szCs w:val="24"/>
        </w:rPr>
        <w:t>gga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0A4A1B">
        <w:rPr>
          <w:rFonts w:ascii="Times New Roman" w:hAnsi="Times New Roman" w:cs="Times New Roman"/>
          <w:sz w:val="24"/>
          <w:szCs w:val="24"/>
        </w:rPr>
        <w:t xml:space="preserve"> </w:t>
      </w:r>
      <w:r w:rsidR="000A4A1B" w:rsidRPr="000A4A1B">
        <w:rPr>
          <w:rFonts w:ascii="Times New Roman" w:hAnsi="Times New Roman" w:cs="Times New Roman"/>
          <w:b/>
          <w:sz w:val="24"/>
          <w:szCs w:val="24"/>
        </w:rPr>
        <w:t>“</w:t>
      </w:r>
      <w:r w:rsidR="001F2468">
        <w:rPr>
          <w:rFonts w:ascii="Times New Roman" w:hAnsi="Times New Roman" w:cs="Times New Roman"/>
          <w:b/>
          <w:sz w:val="24"/>
          <w:szCs w:val="24"/>
        </w:rPr>
        <w:t>EDUKASI KADARZI (KELUARGA SADAR GIZI) PADA ORANG TUA BALITA DENGAN GIZI BURUK DI WILAYAH KERJA PUSKESMAS PAAL V KOTA JAMBI</w:t>
      </w:r>
      <w:r w:rsidRPr="000A4A1B">
        <w:rPr>
          <w:rFonts w:ascii="Times New Roman" w:hAnsi="Times New Roman" w:cs="Times New Roman"/>
          <w:b/>
          <w:sz w:val="24"/>
          <w:szCs w:val="24"/>
        </w:rPr>
        <w:t>”.</w:t>
      </w:r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4A1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Diploma III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Jambi.</w:t>
      </w:r>
      <w:proofErr w:type="gram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men</w:t>
      </w:r>
      <w:r w:rsidR="00396BAD">
        <w:rPr>
          <w:rFonts w:ascii="Times New Roman" w:hAnsi="Times New Roman" w:cs="Times New Roman"/>
          <w:sz w:val="24"/>
          <w:szCs w:val="24"/>
        </w:rPr>
        <w:t>yadari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677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kar</w:t>
      </w:r>
      <w:r w:rsidR="00874FC8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="008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FC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FC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FC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8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F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F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>:</w:t>
      </w:r>
    </w:p>
    <w:p w:rsidR="00886848" w:rsidRPr="0059155B" w:rsidRDefault="0088684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A1B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Letnan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Kolonel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Ckm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Dr.dr.Faisal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Rosady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Dandenkesyah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02.04.02</w:t>
      </w:r>
    </w:p>
    <w:p w:rsidR="0059155B" w:rsidRPr="0059155B" w:rsidRDefault="0059155B" w:rsidP="005915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84469">
        <w:rPr>
          <w:rFonts w:ascii="Times New Roman" w:hAnsi="Times New Roman" w:cs="Times New Roman"/>
          <w:sz w:val="24"/>
          <w:szCs w:val="24"/>
        </w:rPr>
        <w:t>erimakas</w:t>
      </w:r>
      <w:r w:rsidR="0089009D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89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0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9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0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89009D">
        <w:rPr>
          <w:rFonts w:ascii="Times New Roman" w:hAnsi="Times New Roman" w:cs="Times New Roman"/>
          <w:sz w:val="24"/>
          <w:szCs w:val="24"/>
        </w:rPr>
        <w:t xml:space="preserve"> P</w:t>
      </w:r>
      <w:proofErr w:type="spellStart"/>
      <w:r>
        <w:rPr>
          <w:rFonts w:ascii="Times New Roman" w:hAnsi="Times New Roman" w:cs="Times New Roman"/>
          <w:sz w:val="24"/>
          <w:szCs w:val="24"/>
        </w:rPr>
        <w:t>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09D">
        <w:rPr>
          <w:rFonts w:ascii="Times New Roman" w:hAnsi="Times New Roman" w:cs="Times New Roman"/>
          <w:sz w:val="24"/>
          <w:szCs w:val="24"/>
        </w:rPr>
        <w:t>Paal V</w:t>
      </w:r>
      <w:r>
        <w:rPr>
          <w:rFonts w:ascii="Times New Roman" w:hAnsi="Times New Roman" w:cs="Times New Roman"/>
          <w:sz w:val="24"/>
          <w:szCs w:val="24"/>
        </w:rPr>
        <w:t xml:space="preserve"> dr.Gusti Qamariah, </w:t>
      </w:r>
      <w:r w:rsidRPr="0098446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84469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69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6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8446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6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69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6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4469">
        <w:rPr>
          <w:rFonts w:ascii="Times New Roman" w:hAnsi="Times New Roman" w:cs="Times New Roman"/>
          <w:sz w:val="24"/>
          <w:szCs w:val="24"/>
        </w:rPr>
        <w:t>.</w:t>
      </w:r>
    </w:p>
    <w:p w:rsidR="00886848" w:rsidRPr="000A4A1B" w:rsidRDefault="0088684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A1B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Kapten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Ckm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Ns.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Bettrianto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Il</w:t>
      </w:r>
      <w:r w:rsidR="00C26772">
        <w:rPr>
          <w:rFonts w:ascii="Times New Roman" w:hAnsi="Times New Roman" w:cs="Times New Roman"/>
          <w:sz w:val="24"/>
          <w:szCs w:val="24"/>
        </w:rPr>
        <w:t>mu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Jambi, yang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 w:rsidR="00C26772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C26772"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886848" w:rsidRPr="000A4A1B" w:rsidRDefault="0089009D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Ibu</w:t>
      </w:r>
      <w:r w:rsidR="001F2468">
        <w:rPr>
          <w:rFonts w:ascii="Times New Roman" w:hAnsi="Times New Roman" w:cs="Times New Roman"/>
          <w:sz w:val="24"/>
          <w:szCs w:val="24"/>
        </w:rPr>
        <w:t xml:space="preserve"> Ns. Suryati</w:t>
      </w:r>
      <w:r w:rsidR="000A1644" w:rsidRPr="000A4A1B">
        <w:rPr>
          <w:rFonts w:ascii="Times New Roman" w:hAnsi="Times New Roman" w:cs="Times New Roman"/>
          <w:sz w:val="24"/>
          <w:szCs w:val="24"/>
        </w:rPr>
        <w:t>,</w:t>
      </w:r>
      <w:r w:rsidR="001F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644" w:rsidRPr="000A4A1B"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="001F2468">
        <w:rPr>
          <w:rFonts w:ascii="Times New Roman" w:hAnsi="Times New Roman" w:cs="Times New Roman"/>
          <w:sz w:val="24"/>
          <w:szCs w:val="24"/>
        </w:rPr>
        <w:t>,Sp.Kep.An</w:t>
      </w:r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D9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>.</w:t>
      </w:r>
    </w:p>
    <w:p w:rsidR="00D92268" w:rsidRDefault="0088684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26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A1644" w:rsidRPr="00D92268">
        <w:rPr>
          <w:rFonts w:ascii="Times New Roman" w:hAnsi="Times New Roman" w:cs="Times New Roman"/>
          <w:sz w:val="24"/>
          <w:szCs w:val="24"/>
        </w:rPr>
        <w:t xml:space="preserve"> </w:t>
      </w:r>
      <w:r w:rsidR="001F2468">
        <w:rPr>
          <w:rFonts w:ascii="Times New Roman" w:hAnsi="Times New Roman" w:cs="Times New Roman"/>
          <w:sz w:val="24"/>
          <w:szCs w:val="24"/>
        </w:rPr>
        <w:t>Ns. Febri Tri Andini, M.Kep</w:t>
      </w:r>
      <w:r w:rsidRPr="00D922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26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9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6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92268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Pr="00D9226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9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68">
        <w:rPr>
          <w:rFonts w:ascii="Times New Roman" w:hAnsi="Times New Roman" w:cs="Times New Roman"/>
          <w:sz w:val="24"/>
          <w:szCs w:val="24"/>
        </w:rPr>
        <w:t>memb</w:t>
      </w:r>
      <w:r w:rsidR="00D92268" w:rsidRPr="00D92268">
        <w:rPr>
          <w:rFonts w:ascii="Times New Roman" w:hAnsi="Times New Roman" w:cs="Times New Roman"/>
          <w:sz w:val="24"/>
          <w:szCs w:val="24"/>
        </w:rPr>
        <w:t>antu</w:t>
      </w:r>
      <w:proofErr w:type="spellEnd"/>
      <w:r w:rsidR="00D92268" w:rsidRPr="00D9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68" w:rsidRPr="00D92268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D92268" w:rsidRPr="00D922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268" w:rsidRPr="00D922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92268" w:rsidRPr="00D9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68" w:rsidRPr="00D9226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D92268" w:rsidRPr="00D9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68" w:rsidRPr="00D92268">
        <w:rPr>
          <w:rFonts w:ascii="Times New Roman" w:hAnsi="Times New Roman" w:cs="Times New Roman"/>
          <w:sz w:val="24"/>
          <w:szCs w:val="24"/>
        </w:rPr>
        <w:t>mendukun</w:t>
      </w:r>
      <w:r w:rsidR="00396BAD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D92268" w:rsidRPr="00D9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68" w:rsidRPr="00D9226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D92268" w:rsidRPr="00D9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68" w:rsidRPr="00D92268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D92268" w:rsidRPr="00D9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68" w:rsidRPr="00D92268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D92268" w:rsidRPr="00D9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68" w:rsidRPr="00D922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92268">
        <w:rPr>
          <w:rFonts w:ascii="Times New Roman" w:hAnsi="Times New Roman" w:cs="Times New Roman"/>
          <w:sz w:val="24"/>
          <w:szCs w:val="24"/>
        </w:rPr>
        <w:t>.</w:t>
      </w:r>
    </w:p>
    <w:p w:rsidR="007C15CD" w:rsidRDefault="0089009D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r w:rsidR="001F2468">
        <w:rPr>
          <w:rFonts w:ascii="Times New Roman" w:hAnsi="Times New Roman" w:cs="Times New Roman"/>
          <w:sz w:val="24"/>
          <w:szCs w:val="24"/>
        </w:rPr>
        <w:t>Ns. Vina Dwi Lestari, M.Kep,</w:t>
      </w:r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1F2468">
        <w:rPr>
          <w:rFonts w:ascii="Times New Roman" w:hAnsi="Times New Roman" w:cs="Times New Roman"/>
          <w:sz w:val="24"/>
          <w:szCs w:val="24"/>
        </w:rPr>
        <w:t xml:space="preserve"> dan dosen pembimbing Akademik saya</w:t>
      </w:r>
      <w:r w:rsidR="007C15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C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C15CD">
        <w:rPr>
          <w:rFonts w:ascii="Times New Roman" w:hAnsi="Times New Roman" w:cs="Times New Roman"/>
          <w:sz w:val="24"/>
          <w:szCs w:val="24"/>
        </w:rPr>
        <w:t>.</w:t>
      </w:r>
    </w:p>
    <w:p w:rsidR="00984469" w:rsidRDefault="00886848" w:rsidP="0098446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F4B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Jambi yang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ilmunya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4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4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7E0F4B">
        <w:rPr>
          <w:rFonts w:ascii="Times New Roman" w:hAnsi="Times New Roman" w:cs="Times New Roman"/>
          <w:sz w:val="24"/>
          <w:szCs w:val="24"/>
        </w:rPr>
        <w:t>.</w:t>
      </w:r>
    </w:p>
    <w:p w:rsidR="00195F10" w:rsidRPr="007E0F4B" w:rsidRDefault="000A1644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F4B">
        <w:rPr>
          <w:rFonts w:ascii="Times New Roman" w:hAnsi="Times New Roman" w:cs="Times New Roman"/>
          <w:sz w:val="24"/>
          <w:szCs w:val="24"/>
        </w:rPr>
        <w:t>Teruntuk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4B"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 w:rsid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4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4B">
        <w:rPr>
          <w:rFonts w:ascii="Times New Roman" w:hAnsi="Times New Roman" w:cs="Times New Roman"/>
          <w:sz w:val="24"/>
          <w:szCs w:val="24"/>
        </w:rPr>
        <w:t>bersayapku</w:t>
      </w:r>
      <w:proofErr w:type="spellEnd"/>
      <w:r w:rsidR="007E0F4B">
        <w:rPr>
          <w:rFonts w:ascii="Times New Roman" w:hAnsi="Times New Roman" w:cs="Times New Roman"/>
          <w:sz w:val="24"/>
          <w:szCs w:val="24"/>
        </w:rPr>
        <w:t xml:space="preserve">, </w:t>
      </w:r>
      <w:r w:rsidRPr="007E0F4B">
        <w:rPr>
          <w:rFonts w:ascii="Times New Roman" w:hAnsi="Times New Roman" w:cs="Times New Roman"/>
          <w:sz w:val="24"/>
          <w:szCs w:val="24"/>
        </w:rPr>
        <w:t xml:space="preserve">orang yang paling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or</w:t>
      </w:r>
      <w:r w:rsidR="00C50DC3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C50DC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C5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C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5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C3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C50DC3">
        <w:rPr>
          <w:rFonts w:ascii="Times New Roman" w:hAnsi="Times New Roman" w:cs="Times New Roman"/>
          <w:sz w:val="24"/>
          <w:szCs w:val="24"/>
        </w:rPr>
        <w:t xml:space="preserve"> (Ayah Hefdinal</w:t>
      </w:r>
      <w:r w:rsidRPr="007E0F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0F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F4B">
        <w:rPr>
          <w:rFonts w:ascii="Times New Roman" w:hAnsi="Times New Roman" w:cs="Times New Roman"/>
          <w:sz w:val="24"/>
          <w:szCs w:val="24"/>
        </w:rPr>
        <w:t xml:space="preserve"> yang pali</w:t>
      </w:r>
      <w:r w:rsidR="00C50DC3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C50DC3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="00C5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C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50D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0DC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50DC3">
        <w:rPr>
          <w:rFonts w:ascii="Times New Roman" w:hAnsi="Times New Roman" w:cs="Times New Roman"/>
          <w:sz w:val="24"/>
          <w:szCs w:val="24"/>
        </w:rPr>
        <w:t xml:space="preserve"> Musriati</w:t>
      </w:r>
      <w:r w:rsidRPr="007E0F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50DC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50DC3">
        <w:rPr>
          <w:rFonts w:ascii="Times New Roman" w:hAnsi="Times New Roman" w:cs="Times New Roman"/>
          <w:sz w:val="24"/>
          <w:szCs w:val="24"/>
        </w:rPr>
        <w:t xml:space="preserve"> abangku </w:t>
      </w:r>
      <w:proofErr w:type="spellStart"/>
      <w:r w:rsidR="00C50DC3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="00C50DC3">
        <w:rPr>
          <w:rFonts w:ascii="Times New Roman" w:hAnsi="Times New Roman" w:cs="Times New Roman"/>
          <w:sz w:val="24"/>
          <w:szCs w:val="24"/>
        </w:rPr>
        <w:t xml:space="preserve"> (Almarhum Randa Heftian dan Frengky Pranandes</w:t>
      </w:r>
      <w:r w:rsidR="007E0F4B">
        <w:rPr>
          <w:rFonts w:ascii="Times New Roman" w:hAnsi="Times New Roman" w:cs="Times New Roman"/>
          <w:sz w:val="24"/>
          <w:szCs w:val="24"/>
        </w:rPr>
        <w:t xml:space="preserve">) </w:t>
      </w:r>
      <w:r w:rsidR="00195F10" w:rsidRPr="007E0F4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E0F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4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4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4B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4B">
        <w:rPr>
          <w:rFonts w:ascii="Times New Roman" w:hAnsi="Times New Roman" w:cs="Times New Roman"/>
          <w:sz w:val="24"/>
          <w:szCs w:val="24"/>
        </w:rPr>
        <w:t>restu</w:t>
      </w:r>
      <w:proofErr w:type="spellEnd"/>
      <w:r w:rsidR="007E0F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0F4B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10" w:rsidRPr="007E0F4B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="00195F10" w:rsidRPr="007E0F4B">
        <w:rPr>
          <w:rFonts w:ascii="Times New Roman" w:hAnsi="Times New Roman" w:cs="Times New Roman"/>
          <w:sz w:val="24"/>
          <w:szCs w:val="24"/>
        </w:rPr>
        <w:t>.</w:t>
      </w:r>
    </w:p>
    <w:p w:rsidR="00984469" w:rsidRDefault="00195F10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C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C5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C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C50DC3">
        <w:rPr>
          <w:rFonts w:ascii="Times New Roman" w:hAnsi="Times New Roman" w:cs="Times New Roman"/>
          <w:sz w:val="24"/>
          <w:szCs w:val="24"/>
        </w:rPr>
        <w:t xml:space="preserve"> saya</w:t>
      </w:r>
      <w:r w:rsidR="009844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di STIKES Garuda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>.</w:t>
      </w:r>
      <w:r w:rsidR="00617227"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 w:rsidR="00617227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617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22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17227">
        <w:rPr>
          <w:rFonts w:ascii="Times New Roman" w:hAnsi="Times New Roman" w:cs="Times New Roman"/>
          <w:sz w:val="24"/>
          <w:szCs w:val="24"/>
        </w:rPr>
        <w:t xml:space="preserve"> (Datu Mimi dan Kakak Deva</w:t>
      </w:r>
      <w:r w:rsidR="00984469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keluh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kesah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lastRenderedPageBreak/>
        <w:t>waktunya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46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984469">
        <w:rPr>
          <w:rFonts w:ascii="Times New Roman" w:hAnsi="Times New Roman" w:cs="Times New Roman"/>
          <w:sz w:val="24"/>
          <w:szCs w:val="24"/>
        </w:rPr>
        <w:t>.</w:t>
      </w:r>
    </w:p>
    <w:p w:rsidR="00886848" w:rsidRPr="000A4A1B" w:rsidRDefault="0088684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pandu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(</w:t>
      </w:r>
      <w:r w:rsidR="00617227">
        <w:rPr>
          <w:rFonts w:ascii="Times New Roman" w:hAnsi="Times New Roman" w:cs="Times New Roman"/>
          <w:sz w:val="24"/>
          <w:szCs w:val="24"/>
        </w:rPr>
        <w:t>Rizkyta Septianti Harahap</w:t>
      </w:r>
      <w:r w:rsidR="0012798D" w:rsidRPr="000A4A1B">
        <w:rPr>
          <w:rFonts w:ascii="Times New Roman" w:hAnsi="Times New Roman" w:cs="Times New Roman"/>
          <w:sz w:val="24"/>
          <w:szCs w:val="24"/>
        </w:rPr>
        <w:t xml:space="preserve">, </w:t>
      </w:r>
      <w:r w:rsidR="00617227">
        <w:rPr>
          <w:rFonts w:ascii="Times New Roman" w:hAnsi="Times New Roman" w:cs="Times New Roman"/>
          <w:sz w:val="24"/>
          <w:szCs w:val="24"/>
        </w:rPr>
        <w:t>Ami Aurelya, Regi Lisna</w:t>
      </w:r>
      <w:r w:rsidR="00DF36E7">
        <w:rPr>
          <w:rFonts w:ascii="Times New Roman" w:hAnsi="Times New Roman" w:cs="Times New Roman"/>
          <w:sz w:val="24"/>
          <w:szCs w:val="24"/>
        </w:rPr>
        <w:t xml:space="preserve">, </w:t>
      </w:r>
      <w:r w:rsidR="00617227">
        <w:rPr>
          <w:rFonts w:ascii="Times New Roman" w:hAnsi="Times New Roman" w:cs="Times New Roman"/>
          <w:sz w:val="24"/>
          <w:szCs w:val="24"/>
        </w:rPr>
        <w:t>Amel</w:t>
      </w:r>
      <w:r w:rsidR="00070411">
        <w:rPr>
          <w:rFonts w:ascii="Times New Roman" w:hAnsi="Times New Roman" w:cs="Times New Roman"/>
          <w:sz w:val="24"/>
          <w:szCs w:val="24"/>
        </w:rPr>
        <w:t xml:space="preserve"> Oktarina</w:t>
      </w:r>
      <w:r w:rsidR="00986F23">
        <w:rPr>
          <w:rFonts w:ascii="Times New Roman" w:hAnsi="Times New Roman" w:cs="Times New Roman"/>
          <w:sz w:val="24"/>
          <w:szCs w:val="24"/>
        </w:rPr>
        <w:t xml:space="preserve">, </w:t>
      </w:r>
      <w:r w:rsidR="00070411">
        <w:rPr>
          <w:rFonts w:ascii="Times New Roman" w:hAnsi="Times New Roman" w:cs="Times New Roman"/>
          <w:sz w:val="24"/>
          <w:szCs w:val="24"/>
        </w:rPr>
        <w:t>Hijriati Firdaus, Pipi Sejati</w:t>
      </w:r>
      <w:r w:rsidR="0012798D" w:rsidRPr="000A4A1B">
        <w:rPr>
          <w:rFonts w:ascii="Times New Roman" w:hAnsi="Times New Roman" w:cs="Times New Roman"/>
          <w:sz w:val="24"/>
          <w:szCs w:val="24"/>
        </w:rPr>
        <w:t>)</w:t>
      </w:r>
      <w:r w:rsidRPr="000A4A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mengajariku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>.</w:t>
      </w:r>
    </w:p>
    <w:p w:rsidR="00886848" w:rsidRPr="000A4A1B" w:rsidRDefault="00070411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sahabatku</w:t>
      </w:r>
      <w:proofErr w:type="spellEnd"/>
      <w:r w:rsidR="00986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6F23">
        <w:rPr>
          <w:rFonts w:ascii="Times New Roman" w:hAnsi="Times New Roman" w:cs="Times New Roman"/>
          <w:bCs/>
          <w:sz w:val="24"/>
          <w:szCs w:val="24"/>
        </w:rPr>
        <w:t>terimakasih</w:t>
      </w:r>
      <w:proofErr w:type="spellEnd"/>
      <w:r w:rsidR="00986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6F23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="00986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6F23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986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6F23">
        <w:rPr>
          <w:rFonts w:ascii="Times New Roman" w:hAnsi="Times New Roman" w:cs="Times New Roman"/>
          <w:bCs/>
          <w:sz w:val="24"/>
          <w:szCs w:val="24"/>
        </w:rPr>
        <w:t>pendengar</w:t>
      </w:r>
      <w:proofErr w:type="spellEnd"/>
      <w:r w:rsidR="00986F2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86F23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42770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27701">
        <w:rPr>
          <w:rFonts w:ascii="Times New Roman" w:hAnsi="Times New Roman" w:cs="Times New Roman"/>
          <w:bCs/>
          <w:sz w:val="24"/>
          <w:szCs w:val="24"/>
        </w:rPr>
        <w:t>terimakasih</w:t>
      </w:r>
      <w:proofErr w:type="spellEnd"/>
      <w:r w:rsidR="004277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7701">
        <w:rPr>
          <w:rFonts w:ascii="Times New Roman" w:hAnsi="Times New Roman" w:cs="Times New Roman"/>
          <w:bCs/>
          <w:sz w:val="24"/>
          <w:szCs w:val="24"/>
        </w:rPr>
        <w:t>juga</w:t>
      </w:r>
      <w:proofErr w:type="spellEnd"/>
      <w:r w:rsidR="004277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menemaniku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duka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pahit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gelapnya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848" w:rsidRPr="000A4A1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886848" w:rsidRPr="000A4A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Liora Agustika, Selvia Ananda Fitri, Marga Resa, Silva Rafina Putri</w:t>
      </w:r>
      <w:r w:rsidR="00886848" w:rsidRPr="000A4A1B">
        <w:rPr>
          <w:rFonts w:ascii="Times New Roman" w:hAnsi="Times New Roman" w:cs="Times New Roman"/>
          <w:sz w:val="24"/>
          <w:szCs w:val="24"/>
        </w:rPr>
        <w:t>).</w:t>
      </w:r>
    </w:p>
    <w:p w:rsidR="00886848" w:rsidRPr="000A4A1B" w:rsidRDefault="0088684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A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="004277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27701">
        <w:rPr>
          <w:rFonts w:ascii="Times New Roman" w:hAnsi="Times New Roman" w:cs="Times New Roman"/>
          <w:sz w:val="24"/>
          <w:szCs w:val="24"/>
        </w:rPr>
        <w:t>dipertemukan</w:t>
      </w:r>
      <w:proofErr w:type="spellEnd"/>
      <w:r w:rsidR="00427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0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27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0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27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4A1B">
        <w:rPr>
          <w:rFonts w:ascii="Times New Roman" w:hAnsi="Times New Roman" w:cs="Times New Roman"/>
          <w:sz w:val="24"/>
          <w:szCs w:val="24"/>
        </w:rPr>
        <w:t>(</w:t>
      </w:r>
      <w:r w:rsidR="00070411">
        <w:rPr>
          <w:rFonts w:ascii="Times New Roman" w:hAnsi="Times New Roman" w:cs="Times New Roman"/>
          <w:sz w:val="24"/>
          <w:szCs w:val="24"/>
        </w:rPr>
        <w:t>Chesa Erisma, Ami Elvia, Latifah Putri Amelia</w:t>
      </w:r>
      <w:r w:rsidRPr="000A4A1B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duku</w:t>
      </w:r>
      <w:r w:rsidR="00427701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427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27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0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427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27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0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27701">
        <w:rPr>
          <w:rFonts w:ascii="Times New Roman" w:hAnsi="Times New Roman" w:cs="Times New Roman"/>
          <w:sz w:val="24"/>
          <w:szCs w:val="24"/>
        </w:rPr>
        <w:t>.</w:t>
      </w:r>
    </w:p>
    <w:p w:rsidR="00886848" w:rsidRPr="000A4A1B" w:rsidRDefault="0088684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A1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r w:rsidR="00211982">
        <w:rPr>
          <w:rFonts w:ascii="Times New Roman" w:hAnsi="Times New Roman" w:cs="Times New Roman"/>
          <w:bCs/>
          <w:sz w:val="24"/>
          <w:szCs w:val="24"/>
        </w:rPr>
        <w:t>E22uptive</w:t>
      </w:r>
      <w:r w:rsidR="0042770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27701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="004277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7701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4277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7701">
        <w:rPr>
          <w:rFonts w:ascii="Times New Roman" w:hAnsi="Times New Roman" w:cs="Times New Roman"/>
          <w:bCs/>
          <w:sz w:val="24"/>
          <w:szCs w:val="24"/>
        </w:rPr>
        <w:t>teman</w:t>
      </w:r>
      <w:proofErr w:type="spellEnd"/>
      <w:r w:rsidR="004277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7701">
        <w:rPr>
          <w:rFonts w:ascii="Times New Roman" w:hAnsi="Times New Roman" w:cs="Times New Roman"/>
          <w:bCs/>
          <w:sz w:val="24"/>
          <w:szCs w:val="24"/>
        </w:rPr>
        <w:t>sekaligus</w:t>
      </w:r>
      <w:proofErr w:type="spellEnd"/>
      <w:r w:rsidR="004277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7621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="00C876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7621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="00C876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7621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="00C876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7621">
        <w:rPr>
          <w:rFonts w:ascii="Times New Roman" w:hAnsi="Times New Roman" w:cs="Times New Roman"/>
          <w:bCs/>
          <w:sz w:val="24"/>
          <w:szCs w:val="24"/>
        </w:rPr>
        <w:t>menempuh</w:t>
      </w:r>
      <w:proofErr w:type="spellEnd"/>
      <w:r w:rsidR="00C876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7621"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 w:rsidR="00C87621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1B">
        <w:rPr>
          <w:rFonts w:ascii="Times New Roman" w:hAnsi="Times New Roman" w:cs="Times New Roman"/>
          <w:sz w:val="24"/>
          <w:szCs w:val="24"/>
        </w:rPr>
        <w:t>Il</w:t>
      </w:r>
      <w:r w:rsidR="00C87621">
        <w:rPr>
          <w:rFonts w:ascii="Times New Roman" w:hAnsi="Times New Roman" w:cs="Times New Roman"/>
          <w:sz w:val="24"/>
          <w:szCs w:val="24"/>
        </w:rPr>
        <w:t>mu</w:t>
      </w:r>
      <w:proofErr w:type="spellEnd"/>
      <w:r w:rsidR="00C87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62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87621"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 w:rsidR="00C87621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C87621"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C87621" w:rsidRDefault="00C87621" w:rsidP="000A4A1B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</w:t>
      </w:r>
      <w:r w:rsidR="00396BAD">
        <w:rPr>
          <w:rFonts w:ascii="Times New Roman" w:hAnsi="Times New Roman" w:cs="Times New Roman"/>
          <w:sz w:val="24"/>
          <w:szCs w:val="24"/>
        </w:rPr>
        <w:t>rna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6BAD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C74" w:rsidRPr="00EC3C74" w:rsidRDefault="00C87621" w:rsidP="00EC3C74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</w:t>
      </w:r>
      <w:r w:rsidR="00396BAD">
        <w:rPr>
          <w:rFonts w:ascii="Times New Roman" w:hAnsi="Times New Roman" w:cs="Times New Roman"/>
          <w:sz w:val="24"/>
          <w:szCs w:val="24"/>
        </w:rPr>
        <w:t>ikian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FC8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="00874F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FC8">
        <w:rPr>
          <w:rFonts w:ascii="Times New Roman" w:hAnsi="Times New Roman" w:cs="Times New Roman"/>
          <w:sz w:val="24"/>
          <w:szCs w:val="24"/>
        </w:rPr>
        <w:t>kr</w:t>
      </w:r>
      <w:r w:rsidR="00444A76">
        <w:rPr>
          <w:rFonts w:ascii="Times New Roman" w:hAnsi="Times New Roman" w:cs="Times New Roman"/>
          <w:sz w:val="24"/>
          <w:szCs w:val="24"/>
        </w:rPr>
        <w:t>itik</w:t>
      </w:r>
      <w:proofErr w:type="spellEnd"/>
      <w:r w:rsidR="00444A76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444A76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="0044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FC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8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FC8">
        <w:rPr>
          <w:rFonts w:ascii="Times New Roman" w:hAnsi="Times New Roman" w:cs="Times New Roman"/>
          <w:sz w:val="24"/>
          <w:szCs w:val="24"/>
        </w:rPr>
        <w:t>T</w:t>
      </w:r>
      <w:r w:rsidR="00396BAD">
        <w:rPr>
          <w:rFonts w:ascii="Times New Roman" w:hAnsi="Times New Roman" w:cs="Times New Roman"/>
          <w:sz w:val="24"/>
          <w:szCs w:val="24"/>
        </w:rPr>
        <w:t>ulis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96B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AD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EC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C7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EC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C74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EC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C7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EC3C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C3C74" w:rsidRPr="00EC3C74" w:rsidRDefault="00EC3C74" w:rsidP="00EC3C7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EC3C74" w:rsidRPr="00EC3C74" w:rsidSect="00496FE8"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701" w:right="1701" w:bottom="1701" w:left="2268" w:header="709" w:footer="709" w:gutter="0"/>
          <w:pgNumType w:fmt="lowerRoman" w:start="6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39833" cy="7823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A PENGANTAR 8.jf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82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89" w:rsidRPr="00F11B5D" w:rsidRDefault="00181D89" w:rsidP="00F11B5D">
      <w:pPr>
        <w:tabs>
          <w:tab w:val="left" w:pos="5258"/>
        </w:tabs>
        <w:rPr>
          <w:rFonts w:ascii="Times New Roman" w:hAnsi="Times New Roman" w:cs="Times New Roman"/>
          <w:sz w:val="24"/>
          <w:szCs w:val="24"/>
        </w:rPr>
      </w:pPr>
    </w:p>
    <w:sectPr w:rsidR="00181D89" w:rsidRPr="00F11B5D" w:rsidSect="000A4A1B">
      <w:headerReference w:type="default" r:id="rId14"/>
      <w:footerReference w:type="even" r:id="rId15"/>
      <w:footerReference w:type="default" r:id="rId16"/>
      <w:pgSz w:w="11907" w:h="16839" w:code="9"/>
      <w:pgMar w:top="1701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E8" w:rsidRDefault="005A02E8" w:rsidP="00230A2B">
      <w:pPr>
        <w:spacing w:after="0" w:line="240" w:lineRule="auto"/>
      </w:pPr>
      <w:r>
        <w:separator/>
      </w:r>
    </w:p>
  </w:endnote>
  <w:endnote w:type="continuationSeparator" w:id="0">
    <w:p w:rsidR="005A02E8" w:rsidRDefault="005A02E8" w:rsidP="0023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7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815" w:rsidRDefault="00C278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C74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C87621" w:rsidRPr="00496FE8" w:rsidRDefault="00C87621" w:rsidP="00DE10B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896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815" w:rsidRDefault="00C278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791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C87621" w:rsidRDefault="00C876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217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6FE8" w:rsidRDefault="00496F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496FE8" w:rsidRDefault="00496FE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21" w:rsidRPr="00496FE8" w:rsidRDefault="00496FE8" w:rsidP="00DE10B9">
    <w:pPr>
      <w:pStyle w:val="Footer"/>
      <w:jc w:val="center"/>
    </w:pPr>
    <w:r>
      <w:t>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21" w:rsidRDefault="00C87621">
    <w:pPr>
      <w:pStyle w:val="Footer"/>
      <w:jc w:val="center"/>
    </w:pPr>
    <w:proofErr w:type="gramStart"/>
    <w:r>
      <w:t>ix</w:t>
    </w:r>
    <w:proofErr w:type="gramEnd"/>
  </w:p>
  <w:p w:rsidR="00C87621" w:rsidRDefault="00C87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E8" w:rsidRDefault="005A02E8" w:rsidP="00230A2B">
      <w:pPr>
        <w:spacing w:after="0" w:line="240" w:lineRule="auto"/>
      </w:pPr>
      <w:r>
        <w:separator/>
      </w:r>
    </w:p>
  </w:footnote>
  <w:footnote w:type="continuationSeparator" w:id="0">
    <w:p w:rsidR="005A02E8" w:rsidRDefault="005A02E8" w:rsidP="0023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21" w:rsidRDefault="00C87621">
    <w:pPr>
      <w:pStyle w:val="Header"/>
      <w:jc w:val="center"/>
    </w:pPr>
  </w:p>
  <w:p w:rsidR="00C87621" w:rsidRDefault="00C876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21" w:rsidRDefault="00C87621">
    <w:pPr>
      <w:pStyle w:val="Header"/>
      <w:jc w:val="center"/>
    </w:pPr>
  </w:p>
  <w:p w:rsidR="00C87621" w:rsidRDefault="00C87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45E"/>
    <w:multiLevelType w:val="hybridMultilevel"/>
    <w:tmpl w:val="13A88E50"/>
    <w:lvl w:ilvl="0" w:tplc="0B02BF30">
      <w:start w:val="1"/>
      <w:numFmt w:val="decimal"/>
      <w:lvlText w:val="2.4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CA2535"/>
    <w:multiLevelType w:val="hybridMultilevel"/>
    <w:tmpl w:val="13D8AB84"/>
    <w:lvl w:ilvl="0" w:tplc="3C945770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D836C1"/>
    <w:multiLevelType w:val="hybridMultilevel"/>
    <w:tmpl w:val="A40E5C66"/>
    <w:lvl w:ilvl="0" w:tplc="5898246C">
      <w:start w:val="1"/>
      <w:numFmt w:val="decimal"/>
      <w:lvlText w:val="2.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F84EDA"/>
    <w:multiLevelType w:val="hybridMultilevel"/>
    <w:tmpl w:val="88523D58"/>
    <w:lvl w:ilvl="0" w:tplc="020E2FA6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1913D7"/>
    <w:multiLevelType w:val="hybridMultilevel"/>
    <w:tmpl w:val="9920D068"/>
    <w:lvl w:ilvl="0" w:tplc="20280468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A93642"/>
    <w:multiLevelType w:val="hybridMultilevel"/>
    <w:tmpl w:val="77C07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55804"/>
    <w:multiLevelType w:val="hybridMultilevel"/>
    <w:tmpl w:val="3584755E"/>
    <w:lvl w:ilvl="0" w:tplc="7E84F5EC">
      <w:start w:val="1"/>
      <w:numFmt w:val="decimal"/>
      <w:lvlText w:val="3.8.%1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BBF3467"/>
    <w:multiLevelType w:val="hybridMultilevel"/>
    <w:tmpl w:val="06043086"/>
    <w:lvl w:ilvl="0" w:tplc="020E2FA6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AE0067"/>
    <w:multiLevelType w:val="hybridMultilevel"/>
    <w:tmpl w:val="3D42787A"/>
    <w:lvl w:ilvl="0" w:tplc="3C945770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C4557F"/>
    <w:multiLevelType w:val="hybridMultilevel"/>
    <w:tmpl w:val="EA241F88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5636BFA6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2DEE56AA">
      <w:start w:val="1"/>
      <w:numFmt w:val="decimal"/>
      <w:lvlText w:val="%4)"/>
      <w:lvlJc w:val="left"/>
      <w:pPr>
        <w:ind w:left="3088" w:hanging="360"/>
      </w:pPr>
      <w:rPr>
        <w:rFonts w:ascii="Times New Roman" w:eastAsiaTheme="minorHAnsi" w:hAnsi="Times New Roman" w:cs="Times New Roman"/>
        <w:i w:val="0"/>
        <w:iCs w:val="0"/>
      </w:rPr>
    </w:lvl>
    <w:lvl w:ilvl="4" w:tplc="9A16BE8C">
      <w:start w:val="1"/>
      <w:numFmt w:val="lowerLetter"/>
      <w:lvlText w:val="%5)"/>
      <w:lvlJc w:val="left"/>
      <w:pPr>
        <w:ind w:left="3808" w:hanging="360"/>
      </w:pPr>
      <w:rPr>
        <w:rFonts w:hint="default"/>
        <w:i w:val="0"/>
        <w:iCs w:val="0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042112A"/>
    <w:multiLevelType w:val="hybridMultilevel"/>
    <w:tmpl w:val="6AD62DD4"/>
    <w:lvl w:ilvl="0" w:tplc="C9C8B3B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F3495"/>
    <w:multiLevelType w:val="hybridMultilevel"/>
    <w:tmpl w:val="D5C8EA64"/>
    <w:lvl w:ilvl="0" w:tplc="2D02EA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742CC"/>
    <w:multiLevelType w:val="hybridMultilevel"/>
    <w:tmpl w:val="7F0456F2"/>
    <w:lvl w:ilvl="0" w:tplc="26865EFE">
      <w:start w:val="1"/>
      <w:numFmt w:val="decimal"/>
      <w:lvlText w:val="1.4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F802D2"/>
    <w:multiLevelType w:val="hybridMultilevel"/>
    <w:tmpl w:val="DEF84DDA"/>
    <w:lvl w:ilvl="0" w:tplc="20280468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C0671"/>
    <w:multiLevelType w:val="hybridMultilevel"/>
    <w:tmpl w:val="82F8FEE6"/>
    <w:lvl w:ilvl="0" w:tplc="54105E2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12"/>
  </w:num>
  <w:num w:numId="6">
    <w:abstractNumId w:val="11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39"/>
    <w:rsid w:val="00017E73"/>
    <w:rsid w:val="00030618"/>
    <w:rsid w:val="00041598"/>
    <w:rsid w:val="00070411"/>
    <w:rsid w:val="000716AB"/>
    <w:rsid w:val="0008126A"/>
    <w:rsid w:val="000A1644"/>
    <w:rsid w:val="000A4A1B"/>
    <w:rsid w:val="000E7580"/>
    <w:rsid w:val="000F1CFF"/>
    <w:rsid w:val="000F23DC"/>
    <w:rsid w:val="0011204A"/>
    <w:rsid w:val="0012798D"/>
    <w:rsid w:val="00155270"/>
    <w:rsid w:val="00164FEE"/>
    <w:rsid w:val="00171860"/>
    <w:rsid w:val="00177F20"/>
    <w:rsid w:val="00177F36"/>
    <w:rsid w:val="00181D89"/>
    <w:rsid w:val="00195F10"/>
    <w:rsid w:val="001A54F7"/>
    <w:rsid w:val="001A79D5"/>
    <w:rsid w:val="001B4B05"/>
    <w:rsid w:val="001F2468"/>
    <w:rsid w:val="00203AE8"/>
    <w:rsid w:val="002106CC"/>
    <w:rsid w:val="00211982"/>
    <w:rsid w:val="00230A2B"/>
    <w:rsid w:val="00232BD8"/>
    <w:rsid w:val="00261FCA"/>
    <w:rsid w:val="0027475F"/>
    <w:rsid w:val="002A2CD0"/>
    <w:rsid w:val="002A3866"/>
    <w:rsid w:val="002B5315"/>
    <w:rsid w:val="002B55FB"/>
    <w:rsid w:val="002C355B"/>
    <w:rsid w:val="002D1085"/>
    <w:rsid w:val="002D17DE"/>
    <w:rsid w:val="002D4592"/>
    <w:rsid w:val="002F1C2A"/>
    <w:rsid w:val="00396BAD"/>
    <w:rsid w:val="00403927"/>
    <w:rsid w:val="004115E4"/>
    <w:rsid w:val="00427701"/>
    <w:rsid w:val="00444A76"/>
    <w:rsid w:val="00456B3B"/>
    <w:rsid w:val="00456D3C"/>
    <w:rsid w:val="00490576"/>
    <w:rsid w:val="00496FE8"/>
    <w:rsid w:val="004B389D"/>
    <w:rsid w:val="004E50AA"/>
    <w:rsid w:val="004E552F"/>
    <w:rsid w:val="005109BE"/>
    <w:rsid w:val="00522339"/>
    <w:rsid w:val="005255DA"/>
    <w:rsid w:val="00532846"/>
    <w:rsid w:val="0055714F"/>
    <w:rsid w:val="0059155B"/>
    <w:rsid w:val="005960E1"/>
    <w:rsid w:val="005A02E8"/>
    <w:rsid w:val="005A4F94"/>
    <w:rsid w:val="00617227"/>
    <w:rsid w:val="00625694"/>
    <w:rsid w:val="00636B37"/>
    <w:rsid w:val="00685B44"/>
    <w:rsid w:val="006B24C9"/>
    <w:rsid w:val="006E3A07"/>
    <w:rsid w:val="00743AB6"/>
    <w:rsid w:val="0074724F"/>
    <w:rsid w:val="007C15B0"/>
    <w:rsid w:val="007C15CD"/>
    <w:rsid w:val="007D6933"/>
    <w:rsid w:val="007E0F4B"/>
    <w:rsid w:val="00833815"/>
    <w:rsid w:val="0084742D"/>
    <w:rsid w:val="00852590"/>
    <w:rsid w:val="0086670C"/>
    <w:rsid w:val="00874FC8"/>
    <w:rsid w:val="00886848"/>
    <w:rsid w:val="0089009D"/>
    <w:rsid w:val="008A4E17"/>
    <w:rsid w:val="009328CE"/>
    <w:rsid w:val="009455BF"/>
    <w:rsid w:val="0096594C"/>
    <w:rsid w:val="009757C9"/>
    <w:rsid w:val="00984469"/>
    <w:rsid w:val="00986F23"/>
    <w:rsid w:val="009C11E3"/>
    <w:rsid w:val="009D106D"/>
    <w:rsid w:val="009D6E87"/>
    <w:rsid w:val="00A05078"/>
    <w:rsid w:val="00A44D65"/>
    <w:rsid w:val="00A80DA6"/>
    <w:rsid w:val="00A83B49"/>
    <w:rsid w:val="00A9010D"/>
    <w:rsid w:val="00AB6F6D"/>
    <w:rsid w:val="00AC27D0"/>
    <w:rsid w:val="00B10329"/>
    <w:rsid w:val="00B27889"/>
    <w:rsid w:val="00B66148"/>
    <w:rsid w:val="00B85E00"/>
    <w:rsid w:val="00BB7A89"/>
    <w:rsid w:val="00BF09EB"/>
    <w:rsid w:val="00C22CAB"/>
    <w:rsid w:val="00C26772"/>
    <w:rsid w:val="00C27815"/>
    <w:rsid w:val="00C50DC3"/>
    <w:rsid w:val="00C63615"/>
    <w:rsid w:val="00C643D0"/>
    <w:rsid w:val="00C71F2C"/>
    <w:rsid w:val="00C87621"/>
    <w:rsid w:val="00CA1408"/>
    <w:rsid w:val="00CB2791"/>
    <w:rsid w:val="00CD48A7"/>
    <w:rsid w:val="00D12E40"/>
    <w:rsid w:val="00D15A21"/>
    <w:rsid w:val="00D44A9B"/>
    <w:rsid w:val="00D5129A"/>
    <w:rsid w:val="00D80DAC"/>
    <w:rsid w:val="00D92268"/>
    <w:rsid w:val="00D935D2"/>
    <w:rsid w:val="00D9402E"/>
    <w:rsid w:val="00DA1F48"/>
    <w:rsid w:val="00DE10B9"/>
    <w:rsid w:val="00DE1331"/>
    <w:rsid w:val="00DF36E7"/>
    <w:rsid w:val="00DF74E8"/>
    <w:rsid w:val="00E26108"/>
    <w:rsid w:val="00E5343D"/>
    <w:rsid w:val="00E5719A"/>
    <w:rsid w:val="00E873D8"/>
    <w:rsid w:val="00E90A9B"/>
    <w:rsid w:val="00EA1EC7"/>
    <w:rsid w:val="00EB49AD"/>
    <w:rsid w:val="00EC3C74"/>
    <w:rsid w:val="00EE14CE"/>
    <w:rsid w:val="00F11B5D"/>
    <w:rsid w:val="00F16B80"/>
    <w:rsid w:val="00F521EB"/>
    <w:rsid w:val="00F6211F"/>
    <w:rsid w:val="00FA6BCC"/>
    <w:rsid w:val="00FD1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522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2B"/>
  </w:style>
  <w:style w:type="paragraph" w:styleId="Footer">
    <w:name w:val="footer"/>
    <w:basedOn w:val="Normal"/>
    <w:link w:val="FooterChar"/>
    <w:uiPriority w:val="99"/>
    <w:unhideWhenUsed/>
    <w:qFormat/>
    <w:rsid w:val="0023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2B"/>
  </w:style>
  <w:style w:type="paragraph" w:styleId="BalloonText">
    <w:name w:val="Balloon Text"/>
    <w:basedOn w:val="Normal"/>
    <w:link w:val="BalloonTextChar"/>
    <w:uiPriority w:val="99"/>
    <w:semiHidden/>
    <w:unhideWhenUsed/>
    <w:rsid w:val="0084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42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rsid w:val="00B66148"/>
  </w:style>
  <w:style w:type="paragraph" w:styleId="NoSpacing">
    <w:name w:val="No Spacing"/>
    <w:link w:val="NoSpacingChar"/>
    <w:uiPriority w:val="1"/>
    <w:qFormat/>
    <w:rsid w:val="00496FE8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96FE8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522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2B"/>
  </w:style>
  <w:style w:type="paragraph" w:styleId="Footer">
    <w:name w:val="footer"/>
    <w:basedOn w:val="Normal"/>
    <w:link w:val="FooterChar"/>
    <w:uiPriority w:val="99"/>
    <w:unhideWhenUsed/>
    <w:qFormat/>
    <w:rsid w:val="0023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2B"/>
  </w:style>
  <w:style w:type="paragraph" w:styleId="BalloonText">
    <w:name w:val="Balloon Text"/>
    <w:basedOn w:val="Normal"/>
    <w:link w:val="BalloonTextChar"/>
    <w:uiPriority w:val="99"/>
    <w:semiHidden/>
    <w:unhideWhenUsed/>
    <w:rsid w:val="0084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42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rsid w:val="00B66148"/>
  </w:style>
  <w:style w:type="paragraph" w:styleId="NoSpacing">
    <w:name w:val="No Spacing"/>
    <w:link w:val="NoSpacingChar"/>
    <w:uiPriority w:val="1"/>
    <w:qFormat/>
    <w:rsid w:val="00496FE8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96FE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f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B15C-EBF0-4837-9DAD-F743AA71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2023-06-19T10:39:00Z</cp:lastPrinted>
  <dcterms:created xsi:type="dcterms:W3CDTF">2024-07-06T01:26:00Z</dcterms:created>
  <dcterms:modified xsi:type="dcterms:W3CDTF">2024-07-06T01:26:00Z</dcterms:modified>
</cp:coreProperties>
</file>