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724" w:rsidRDefault="0035458A">
      <w:r>
        <w:rPr>
          <w:noProof/>
        </w:rPr>
        <w:drawing>
          <wp:anchor distT="0" distB="0" distL="114300" distR="114300" simplePos="0" relativeHeight="251660288" behindDoc="1" locked="0" layoutInCell="1" allowOverlap="1" wp14:anchorId="085CAB27" wp14:editId="661EBF2C">
            <wp:simplePos x="0" y="0"/>
            <wp:positionH relativeFrom="column">
              <wp:posOffset>-140808</wp:posOffset>
            </wp:positionH>
            <wp:positionV relativeFrom="paragraph">
              <wp:posOffset>521335</wp:posOffset>
            </wp:positionV>
            <wp:extent cx="5328285" cy="7330966"/>
            <wp:effectExtent l="0" t="0" r="5715" b="3810"/>
            <wp:wrapNone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33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7AEDBB0" wp14:editId="3A2EE639">
            <wp:simplePos x="0" y="0"/>
            <wp:positionH relativeFrom="page">
              <wp:posOffset>-81915</wp:posOffset>
            </wp:positionH>
            <wp:positionV relativeFrom="page">
              <wp:posOffset>-46464</wp:posOffset>
            </wp:positionV>
            <wp:extent cx="7867015" cy="11124565"/>
            <wp:effectExtent l="0" t="0" r="635" b="635"/>
            <wp:wrapNone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15" cy="111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A"/>
    <w:rsid w:val="0035458A"/>
    <w:rsid w:val="003E69D7"/>
    <w:rsid w:val="00525724"/>
    <w:rsid w:val="006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56CB-37C7-4282-8694-F2A1FFC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1</cp:revision>
  <dcterms:created xsi:type="dcterms:W3CDTF">2023-06-21T08:56:00Z</dcterms:created>
  <dcterms:modified xsi:type="dcterms:W3CDTF">2023-06-21T09:00:00Z</dcterms:modified>
</cp:coreProperties>
</file>