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D8" w:rsidRDefault="00781A3E" w:rsidP="00781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CONCENT</w:t>
      </w:r>
    </w:p>
    <w:p w:rsidR="00781A3E" w:rsidRDefault="00781A3E" w:rsidP="00781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(PERSETUJUAN MENJADI PARTISIPAN)</w:t>
      </w:r>
    </w:p>
    <w:p w:rsidR="00781A3E" w:rsidRDefault="00781A3E" w:rsidP="00781A3E">
      <w:pPr>
        <w:rPr>
          <w:rFonts w:ascii="Times New Roman" w:hAnsi="Times New Roman" w:cs="Times New Roman"/>
          <w:sz w:val="24"/>
          <w:szCs w:val="24"/>
        </w:rPr>
      </w:pPr>
    </w:p>
    <w:p w:rsidR="00781A3E" w:rsidRDefault="00781A3E" w:rsidP="00781A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1A3E" w:rsidRDefault="00781A3E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BB9">
        <w:rPr>
          <w:rFonts w:ascii="Times New Roman" w:hAnsi="Times New Roman" w:cs="Times New Roman"/>
          <w:sz w:val="24"/>
          <w:szCs w:val="24"/>
        </w:rPr>
        <w:t>teh</w:t>
      </w:r>
      <w:r>
        <w:rPr>
          <w:rFonts w:ascii="Times New Roman" w:hAnsi="Times New Roman" w:cs="Times New Roman"/>
          <w:sz w:val="24"/>
          <w:szCs w:val="24"/>
        </w:rPr>
        <w:t>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relaksasi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Gastriti</w:t>
      </w:r>
      <w:r w:rsidR="00A250AD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A250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250AD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="00A250AD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A25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AD">
        <w:rPr>
          <w:rFonts w:ascii="Times New Roman" w:hAnsi="Times New Roman" w:cs="Times New Roman"/>
          <w:sz w:val="24"/>
          <w:szCs w:val="24"/>
        </w:rPr>
        <w:t>Tanjung</w:t>
      </w:r>
      <w:proofErr w:type="spellEnd"/>
      <w:r w:rsidR="00A250AD">
        <w:rPr>
          <w:rFonts w:ascii="Times New Roman" w:hAnsi="Times New Roman" w:cs="Times New Roman"/>
          <w:sz w:val="24"/>
          <w:szCs w:val="24"/>
        </w:rPr>
        <w:t xml:space="preserve"> Pinang</w:t>
      </w:r>
      <w:r>
        <w:rPr>
          <w:rFonts w:ascii="Times New Roman" w:hAnsi="Times New Roman" w:cs="Times New Roman"/>
          <w:sz w:val="24"/>
          <w:szCs w:val="24"/>
        </w:rPr>
        <w:t xml:space="preserve"> Kota Jambi”</w:t>
      </w:r>
    </w:p>
    <w:p w:rsidR="00781A3E" w:rsidRDefault="00781A3E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3E" w:rsidRDefault="00781A3E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A3E" w:rsidRDefault="00781A3E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A3E" w:rsidRDefault="00781A3E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781A3E" w:rsidTr="00902E61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81A3E" w:rsidRDefault="00781A3E" w:rsidP="00902E6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81A3E" w:rsidRDefault="00781A3E" w:rsidP="00781A3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781A3E" w:rsidRDefault="00781A3E" w:rsidP="00902E6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persetujuan</w:t>
            </w:r>
            <w:proofErr w:type="spellEnd"/>
          </w:p>
        </w:tc>
      </w:tr>
    </w:tbl>
    <w:p w:rsidR="00902E61" w:rsidRDefault="00902E61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E61" w:rsidRDefault="00902E61" w:rsidP="00781A3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…………………………..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E61" w:rsidRDefault="00902E61" w:rsidP="00902E61">
      <w:pPr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02E61" w:rsidRDefault="00902E61" w:rsidP="00902E61">
      <w:pPr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902E61" w:rsidRPr="00902E61" w:rsidRDefault="00902E61" w:rsidP="00902E61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902E61">
        <w:rPr>
          <w:rFonts w:ascii="Times New Roman" w:hAnsi="Times New Roman" w:cs="Times New Roman"/>
          <w:sz w:val="24"/>
          <w:szCs w:val="24"/>
          <w:u w:val="single"/>
        </w:rPr>
        <w:t>Annisya</w:t>
      </w:r>
      <w:proofErr w:type="spellEnd"/>
      <w:r w:rsidRPr="00902E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02E61">
        <w:rPr>
          <w:rFonts w:ascii="Times New Roman" w:hAnsi="Times New Roman" w:cs="Times New Roman"/>
          <w:sz w:val="24"/>
          <w:szCs w:val="24"/>
          <w:u w:val="single"/>
        </w:rPr>
        <w:t>Prasetyo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2E61">
        <w:rPr>
          <w:rFonts w:ascii="Times New Roman" w:hAnsi="Times New Roman" w:cs="Times New Roman"/>
          <w:sz w:val="24"/>
          <w:szCs w:val="24"/>
        </w:rPr>
        <w:t>2019.20.1541</w:t>
      </w:r>
    </w:p>
    <w:sectPr w:rsidR="00902E61" w:rsidRPr="00902E61" w:rsidSect="0020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A3E"/>
    <w:rsid w:val="00204ED8"/>
    <w:rsid w:val="004B0BB9"/>
    <w:rsid w:val="006439F8"/>
    <w:rsid w:val="00781A3E"/>
    <w:rsid w:val="00902E61"/>
    <w:rsid w:val="00A250AD"/>
    <w:rsid w:val="00E4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publik</cp:lastModifiedBy>
  <cp:revision>4</cp:revision>
  <dcterms:created xsi:type="dcterms:W3CDTF">2023-03-10T04:54:00Z</dcterms:created>
  <dcterms:modified xsi:type="dcterms:W3CDTF">2023-05-18T14:06:00Z</dcterms:modified>
</cp:coreProperties>
</file>