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8A" w:rsidRPr="00972FBB" w:rsidRDefault="008F0C77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AA068A" w:rsidRPr="00972FBB">
        <w:rPr>
          <w:rFonts w:ascii="Times New Roman" w:hAnsi="Times New Roman" w:cs="Times New Roman"/>
          <w:b/>
          <w:sz w:val="24"/>
          <w:szCs w:val="24"/>
        </w:rPr>
        <w:t xml:space="preserve"> PENDIDIKAN KESEHATAN TERHADAP PENINGKATAN</w:t>
      </w:r>
    </w:p>
    <w:p w:rsidR="00AA068A" w:rsidRPr="00016879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 xml:space="preserve">PENGETAHUAN PADA LANSIA PENDERITA </w:t>
      </w:r>
      <w:r w:rsidRPr="00016879">
        <w:rPr>
          <w:rFonts w:ascii="Times New Roman" w:hAnsi="Times New Roman" w:cs="Times New Roman"/>
          <w:b/>
          <w:i/>
          <w:sz w:val="24"/>
          <w:szCs w:val="24"/>
        </w:rPr>
        <w:t>RHEUMATOID</w:t>
      </w:r>
    </w:p>
    <w:p w:rsidR="00AA068A" w:rsidRPr="00972FBB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879">
        <w:rPr>
          <w:rFonts w:ascii="Times New Roman" w:hAnsi="Times New Roman" w:cs="Times New Roman"/>
          <w:b/>
          <w:i/>
          <w:sz w:val="24"/>
          <w:szCs w:val="24"/>
        </w:rPr>
        <w:t xml:space="preserve">ARTHRITIS </w:t>
      </w:r>
      <w:r w:rsidRPr="00972FBB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Pr="00972FBB">
        <w:rPr>
          <w:rFonts w:ascii="Times New Roman" w:hAnsi="Times New Roman" w:cs="Times New Roman"/>
          <w:b/>
          <w:sz w:val="24"/>
          <w:szCs w:val="24"/>
        </w:rPr>
        <w:t xml:space="preserve"> PANTI SOSIAL TRESNA WERDHA BUDI</w:t>
      </w:r>
    </w:p>
    <w:p w:rsidR="00DF5163" w:rsidRPr="00972FBB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>LUHUR PROVINSI JAMBI</w:t>
      </w:r>
    </w:p>
    <w:p w:rsidR="00AA068A" w:rsidRPr="00972FBB" w:rsidRDefault="00AA068A" w:rsidP="002434B1">
      <w:pPr>
        <w:spacing w:after="0" w:line="240" w:lineRule="auto"/>
        <w:jc w:val="center"/>
        <w:rPr>
          <w:b/>
        </w:rPr>
      </w:pPr>
    </w:p>
    <w:p w:rsidR="000B4D61" w:rsidRPr="00972FBB" w:rsidRDefault="000B4D61" w:rsidP="002434B1">
      <w:pPr>
        <w:spacing w:after="0" w:line="240" w:lineRule="auto"/>
        <w:jc w:val="center"/>
        <w:rPr>
          <w:b/>
        </w:rPr>
      </w:pPr>
    </w:p>
    <w:p w:rsidR="000B4D61" w:rsidRPr="00972FBB" w:rsidRDefault="000B4D61" w:rsidP="002434B1">
      <w:pPr>
        <w:spacing w:after="0" w:line="240" w:lineRule="auto"/>
        <w:jc w:val="center"/>
        <w:rPr>
          <w:b/>
        </w:rPr>
      </w:pPr>
    </w:p>
    <w:p w:rsidR="00AA068A" w:rsidRDefault="00AA068A" w:rsidP="00016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2434B1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Pr="00972FBB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61" w:rsidRPr="00972FBB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068A" w:rsidRPr="00972FBB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079F27" wp14:editId="37717814">
            <wp:extent cx="2077184" cy="24725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2" cy="24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8A" w:rsidRPr="00972FBB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8A" w:rsidRPr="00972FBB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Default="002434B1" w:rsidP="00E26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4B1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Pr="00972FBB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8A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>NAMA: ROSI DATUL JANNAH</w:t>
      </w:r>
    </w:p>
    <w:p w:rsidR="00D23C69" w:rsidRPr="00972FBB" w:rsidRDefault="00D23C69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61" w:rsidRPr="00972FBB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>NIM: 2020. 21.1640</w:t>
      </w:r>
    </w:p>
    <w:p w:rsidR="000B4D61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98" w:rsidRDefault="00E26798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98" w:rsidRDefault="00E26798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98" w:rsidRDefault="00E26798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1" w:rsidRPr="00972FBB" w:rsidRDefault="002434B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8A" w:rsidRPr="00972FBB" w:rsidRDefault="000B4D61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 xml:space="preserve">PROGRAM STUDI D </w:t>
      </w:r>
      <w:r w:rsidR="00AA068A" w:rsidRPr="00972FBB">
        <w:rPr>
          <w:rFonts w:ascii="Times New Roman" w:hAnsi="Times New Roman" w:cs="Times New Roman"/>
          <w:b/>
          <w:sz w:val="24"/>
          <w:szCs w:val="24"/>
        </w:rPr>
        <w:t>III KEPERAWA</w:t>
      </w:r>
      <w:r w:rsidRPr="00972FBB">
        <w:rPr>
          <w:rFonts w:ascii="Times New Roman" w:hAnsi="Times New Roman" w:cs="Times New Roman"/>
          <w:b/>
          <w:sz w:val="24"/>
          <w:szCs w:val="24"/>
        </w:rPr>
        <w:t>TA</w:t>
      </w:r>
      <w:r w:rsidR="00AA068A" w:rsidRPr="00972FBB">
        <w:rPr>
          <w:rFonts w:ascii="Times New Roman" w:hAnsi="Times New Roman" w:cs="Times New Roman"/>
          <w:b/>
          <w:sz w:val="24"/>
          <w:szCs w:val="24"/>
        </w:rPr>
        <w:t>N</w:t>
      </w:r>
    </w:p>
    <w:p w:rsidR="00AA068A" w:rsidRPr="00972FBB" w:rsidRDefault="00AA068A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B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AA068A" w:rsidRPr="00972FBB" w:rsidRDefault="000E279D" w:rsidP="0024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2023</w:t>
      </w:r>
    </w:p>
    <w:sectPr w:rsidR="00AA068A" w:rsidRPr="00972FBB" w:rsidSect="00AA068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D8" w:rsidRDefault="00380DD8" w:rsidP="00F56552">
      <w:pPr>
        <w:spacing w:after="0" w:line="240" w:lineRule="auto"/>
      </w:pPr>
      <w:r>
        <w:separator/>
      </w:r>
    </w:p>
  </w:endnote>
  <w:endnote w:type="continuationSeparator" w:id="0">
    <w:p w:rsidR="00380DD8" w:rsidRDefault="00380DD8" w:rsidP="00F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D8" w:rsidRDefault="00380DD8" w:rsidP="00F56552">
      <w:pPr>
        <w:spacing w:after="0" w:line="240" w:lineRule="auto"/>
      </w:pPr>
      <w:r>
        <w:separator/>
      </w:r>
    </w:p>
  </w:footnote>
  <w:footnote w:type="continuationSeparator" w:id="0">
    <w:p w:rsidR="00380DD8" w:rsidRDefault="00380DD8" w:rsidP="00F5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8A"/>
    <w:rsid w:val="00016879"/>
    <w:rsid w:val="000B4D61"/>
    <w:rsid w:val="000E279D"/>
    <w:rsid w:val="002434B1"/>
    <w:rsid w:val="00342102"/>
    <w:rsid w:val="00380DD8"/>
    <w:rsid w:val="003C630D"/>
    <w:rsid w:val="00702220"/>
    <w:rsid w:val="008F0C77"/>
    <w:rsid w:val="00972FBB"/>
    <w:rsid w:val="00AA068A"/>
    <w:rsid w:val="00CB3714"/>
    <w:rsid w:val="00D23C69"/>
    <w:rsid w:val="00DF5163"/>
    <w:rsid w:val="00E26798"/>
    <w:rsid w:val="00EA37F7"/>
    <w:rsid w:val="00F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52"/>
  </w:style>
  <w:style w:type="paragraph" w:styleId="Footer">
    <w:name w:val="footer"/>
    <w:basedOn w:val="Normal"/>
    <w:link w:val="FooterChar"/>
    <w:uiPriority w:val="99"/>
    <w:unhideWhenUsed/>
    <w:rsid w:val="00F5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52"/>
  </w:style>
  <w:style w:type="paragraph" w:styleId="Footer">
    <w:name w:val="footer"/>
    <w:basedOn w:val="Normal"/>
    <w:link w:val="FooterChar"/>
    <w:uiPriority w:val="99"/>
    <w:unhideWhenUsed/>
    <w:rsid w:val="00F5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2023-06-16T02:01:00Z</cp:lastPrinted>
  <dcterms:created xsi:type="dcterms:W3CDTF">2023-06-22T11:39:00Z</dcterms:created>
  <dcterms:modified xsi:type="dcterms:W3CDTF">2023-06-22T11:39:00Z</dcterms:modified>
</cp:coreProperties>
</file>